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AFBF8" w14:textId="265D125F" w:rsidR="002D75E2" w:rsidRPr="00ED5C22" w:rsidRDefault="002D75E2" w:rsidP="00DD2633">
      <w:pPr>
        <w:spacing w:after="0"/>
        <w:jc w:val="center"/>
        <w:rPr>
          <w:b/>
          <w:bCs/>
        </w:rPr>
      </w:pPr>
      <w:bookmarkStart w:id="0" w:name="_Hlk172641961"/>
      <w:r w:rsidRPr="00ED5C22">
        <w:rPr>
          <w:rFonts w:hint="eastAsia"/>
          <w:b/>
          <w:bCs/>
        </w:rPr>
        <w:t>「高美慶教授視覺藝術教師發展獎」</w:t>
      </w:r>
      <w:r w:rsidRPr="00ED5C22">
        <w:rPr>
          <w:rFonts w:hint="eastAsia"/>
          <w:b/>
          <w:bCs/>
        </w:rPr>
        <w:t>202</w:t>
      </w:r>
      <w:r w:rsidR="00000E48">
        <w:rPr>
          <w:rFonts w:hint="eastAsia"/>
          <w:b/>
          <w:bCs/>
        </w:rPr>
        <w:t>5</w:t>
      </w:r>
    </w:p>
    <w:p w14:paraId="585139D3" w14:textId="3A761DAF" w:rsidR="002D75E2" w:rsidRPr="00ED5C22" w:rsidRDefault="002D75E2" w:rsidP="00DD2633">
      <w:pPr>
        <w:spacing w:after="0"/>
        <w:jc w:val="center"/>
        <w:rPr>
          <w:b/>
          <w:bCs/>
        </w:rPr>
      </w:pPr>
      <w:r w:rsidRPr="00ED5C22">
        <w:rPr>
          <w:b/>
          <w:bCs/>
        </w:rPr>
        <w:t xml:space="preserve">"Professor </w:t>
      </w:r>
      <w:proofErr w:type="spellStart"/>
      <w:r w:rsidRPr="00ED5C22">
        <w:rPr>
          <w:b/>
          <w:bCs/>
        </w:rPr>
        <w:t>Mayching</w:t>
      </w:r>
      <w:proofErr w:type="spellEnd"/>
      <w:r w:rsidR="00435B6B" w:rsidRPr="00ED5C22">
        <w:rPr>
          <w:b/>
          <w:bCs/>
        </w:rPr>
        <w:t xml:space="preserve"> KAO</w:t>
      </w:r>
      <w:r>
        <w:rPr>
          <w:rFonts w:hint="eastAsia"/>
          <w:b/>
          <w:bCs/>
        </w:rPr>
        <w:t xml:space="preserve"> </w:t>
      </w:r>
      <w:r w:rsidRPr="00ED5C22">
        <w:rPr>
          <w:b/>
          <w:bCs/>
        </w:rPr>
        <w:t>Visual Arts Teacher Development Award"</w:t>
      </w:r>
      <w:r>
        <w:rPr>
          <w:rFonts w:hint="eastAsia"/>
          <w:b/>
          <w:bCs/>
        </w:rPr>
        <w:t xml:space="preserve"> </w:t>
      </w:r>
      <w:r w:rsidRPr="00ED5C22">
        <w:rPr>
          <w:b/>
          <w:bCs/>
        </w:rPr>
        <w:t>202</w:t>
      </w:r>
      <w:r w:rsidR="00000E48">
        <w:rPr>
          <w:rFonts w:hint="eastAsia"/>
          <w:b/>
          <w:bCs/>
        </w:rPr>
        <w:t>5</w:t>
      </w:r>
    </w:p>
    <w:bookmarkEnd w:id="0"/>
    <w:p w14:paraId="692C6A57" w14:textId="5A8D27B9" w:rsidR="004028D7" w:rsidRDefault="004028D7" w:rsidP="002D75E2">
      <w:pPr>
        <w:spacing w:after="0"/>
        <w:jc w:val="center"/>
        <w:rPr>
          <w:b/>
          <w:bCs/>
        </w:rPr>
      </w:pPr>
      <w:r w:rsidRPr="004028D7">
        <w:rPr>
          <w:rFonts w:hint="eastAsia"/>
          <w:b/>
          <w:bCs/>
        </w:rPr>
        <w:t>申請</w:t>
      </w:r>
      <w:r w:rsidR="00BE6CD0">
        <w:rPr>
          <w:rFonts w:hint="eastAsia"/>
          <w:b/>
          <w:bCs/>
        </w:rPr>
        <w:t>及</w:t>
      </w:r>
      <w:r w:rsidR="00BE6CD0" w:rsidRPr="00BE6CD0">
        <w:rPr>
          <w:rFonts w:hint="eastAsia"/>
          <w:b/>
          <w:bCs/>
        </w:rPr>
        <w:t>計劃書</w:t>
      </w:r>
      <w:r w:rsidR="00DA6CA5">
        <w:rPr>
          <w:rFonts w:hint="eastAsia"/>
          <w:b/>
          <w:bCs/>
        </w:rPr>
        <w:t>表格</w:t>
      </w:r>
    </w:p>
    <w:p w14:paraId="6CCF0B77" w14:textId="7D4C11EE" w:rsidR="002D75E2" w:rsidRPr="00ED5C22" w:rsidRDefault="00BE6CD0" w:rsidP="002D75E2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A</w:t>
      </w:r>
      <w:r w:rsidRPr="00BE6CD0">
        <w:rPr>
          <w:b/>
          <w:bCs/>
        </w:rPr>
        <w:t xml:space="preserve">pplication </w:t>
      </w:r>
      <w:r>
        <w:rPr>
          <w:rFonts w:hint="eastAsia"/>
          <w:b/>
          <w:bCs/>
        </w:rPr>
        <w:t xml:space="preserve">and </w:t>
      </w:r>
      <w:r w:rsidR="005A5463">
        <w:rPr>
          <w:b/>
          <w:bCs/>
        </w:rPr>
        <w:t xml:space="preserve">Project </w:t>
      </w:r>
      <w:r w:rsidRPr="00BE6CD0">
        <w:rPr>
          <w:b/>
          <w:bCs/>
        </w:rPr>
        <w:t>Proposal</w:t>
      </w:r>
      <w:r w:rsidR="00DA6CA5">
        <w:rPr>
          <w:rFonts w:hint="eastAsia"/>
          <w:b/>
          <w:bCs/>
        </w:rPr>
        <w:t xml:space="preserve"> Form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283"/>
        <w:gridCol w:w="519"/>
        <w:gridCol w:w="757"/>
        <w:gridCol w:w="284"/>
        <w:gridCol w:w="1559"/>
        <w:gridCol w:w="1984"/>
        <w:gridCol w:w="1560"/>
      </w:tblGrid>
      <w:tr w:rsidR="00ED5C22" w:rsidRPr="00B71ACE" w14:paraId="3CD81F59" w14:textId="77777777" w:rsidTr="00B71ACE">
        <w:tc>
          <w:tcPr>
            <w:tcW w:w="893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BB55D1" w14:textId="77777777" w:rsidR="00ED5C22" w:rsidRPr="00B71ACE" w:rsidRDefault="00ED5C22">
            <w:pPr>
              <w:rPr>
                <w:sz w:val="20"/>
                <w:szCs w:val="20"/>
              </w:rPr>
            </w:pPr>
          </w:p>
        </w:tc>
      </w:tr>
      <w:tr w:rsidR="00F55EB2" w:rsidRPr="00B71ACE" w14:paraId="16482B58" w14:textId="77777777" w:rsidTr="00B71AC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A1083" w14:textId="484D8BBF" w:rsidR="00F55EB2" w:rsidRPr="00B71ACE" w:rsidRDefault="00182C7C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申請人</w:t>
            </w:r>
            <w:r w:rsidR="00F55EB2" w:rsidRPr="00B71ACE">
              <w:rPr>
                <w:sz w:val="20"/>
                <w:szCs w:val="20"/>
              </w:rPr>
              <w:t>中文</w:t>
            </w:r>
            <w:r w:rsidRPr="00B71ACE">
              <w:rPr>
                <w:rFonts w:hint="eastAsia"/>
                <w:sz w:val="20"/>
                <w:szCs w:val="20"/>
              </w:rPr>
              <w:t>全</w:t>
            </w:r>
            <w:r w:rsidR="00F55EB2" w:rsidRPr="00B71ACE">
              <w:rPr>
                <w:sz w:val="20"/>
                <w:szCs w:val="20"/>
              </w:rPr>
              <w:t>名：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0A85EC3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463882E8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96156B" w14:textId="6CC0A70E" w:rsidR="00F55EB2" w:rsidRPr="00B71ACE" w:rsidRDefault="00AB4CA8">
            <w:pPr>
              <w:rPr>
                <w:sz w:val="20"/>
                <w:szCs w:val="20"/>
              </w:rPr>
            </w:pPr>
            <w:r w:rsidRPr="00AB4CA8">
              <w:rPr>
                <w:sz w:val="20"/>
                <w:szCs w:val="20"/>
              </w:rPr>
              <w:t>Applicant’s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565DC" w:rsidRPr="00B71ACE">
              <w:rPr>
                <w:sz w:val="20"/>
                <w:szCs w:val="20"/>
              </w:rPr>
              <w:t>full name in Chinese</w:t>
            </w:r>
          </w:p>
          <w:p w14:paraId="293DE2F4" w14:textId="25142DED" w:rsidR="00B565DC" w:rsidRPr="00B71ACE" w:rsidRDefault="00B565DC">
            <w:pPr>
              <w:rPr>
                <w:sz w:val="20"/>
                <w:szCs w:val="20"/>
              </w:rPr>
            </w:pPr>
          </w:p>
        </w:tc>
      </w:tr>
      <w:tr w:rsidR="00B7013D" w:rsidRPr="00B71ACE" w14:paraId="0CE655C0" w14:textId="77777777" w:rsidTr="00B71AC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5CD90" w14:textId="77777777" w:rsidR="00B7013D" w:rsidRPr="00B71ACE" w:rsidRDefault="00B7013D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申請人</w:t>
            </w:r>
            <w:r w:rsidRPr="00B71ACE">
              <w:rPr>
                <w:sz w:val="20"/>
                <w:szCs w:val="20"/>
              </w:rPr>
              <w:t>英文</w:t>
            </w:r>
            <w:r w:rsidRPr="00B71ACE">
              <w:rPr>
                <w:rFonts w:hint="eastAsia"/>
                <w:sz w:val="20"/>
                <w:szCs w:val="20"/>
              </w:rPr>
              <w:t>全</w:t>
            </w:r>
            <w:r w:rsidRPr="00B71ACE">
              <w:rPr>
                <w:sz w:val="20"/>
                <w:szCs w:val="20"/>
              </w:rPr>
              <w:t>名：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01B0BE" w14:textId="2F80F939" w:rsidR="00B7013D" w:rsidRPr="00B71ACE" w:rsidRDefault="00B7013D">
            <w:pPr>
              <w:rPr>
                <w:sz w:val="20"/>
                <w:szCs w:val="20"/>
              </w:rPr>
            </w:pPr>
          </w:p>
        </w:tc>
      </w:tr>
      <w:tr w:rsidR="00F55EB2" w:rsidRPr="00B71ACE" w14:paraId="1A446E70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857BA9C" w14:textId="012E7B17" w:rsidR="00F55EB2" w:rsidRPr="00B71ACE" w:rsidRDefault="00AB4CA8">
            <w:pPr>
              <w:rPr>
                <w:sz w:val="20"/>
                <w:szCs w:val="20"/>
              </w:rPr>
            </w:pPr>
            <w:r w:rsidRPr="00AB4CA8">
              <w:rPr>
                <w:sz w:val="20"/>
                <w:szCs w:val="20"/>
              </w:rPr>
              <w:t>Applicant’s</w:t>
            </w:r>
            <w:r w:rsidR="00B565DC" w:rsidRPr="00B71ACE">
              <w:rPr>
                <w:sz w:val="20"/>
                <w:szCs w:val="20"/>
              </w:rPr>
              <w:t xml:space="preserve"> full name in </w:t>
            </w:r>
            <w:r w:rsidR="00CE7527">
              <w:rPr>
                <w:rFonts w:hint="eastAsia"/>
                <w:sz w:val="20"/>
                <w:szCs w:val="20"/>
              </w:rPr>
              <w:t>English</w:t>
            </w:r>
          </w:p>
          <w:p w14:paraId="38E73E0E" w14:textId="624E5766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B7013D" w:rsidRPr="00B71ACE" w14:paraId="5197E3D7" w14:textId="77777777" w:rsidTr="00B71A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E0824" w14:textId="74F88274" w:rsidR="00B7013D" w:rsidRPr="00B71ACE" w:rsidRDefault="00B7013D">
            <w:pPr>
              <w:rPr>
                <w:sz w:val="20"/>
                <w:szCs w:val="20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學校名稱（中文）：</w:t>
            </w: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2F8F44" w14:textId="4BA0D311" w:rsidR="00B7013D" w:rsidRPr="00B71ACE" w:rsidRDefault="00B7013D">
            <w:pPr>
              <w:rPr>
                <w:sz w:val="20"/>
                <w:szCs w:val="20"/>
              </w:rPr>
            </w:pPr>
          </w:p>
        </w:tc>
      </w:tr>
      <w:tr w:rsidR="00F55EB2" w:rsidRPr="00B71ACE" w14:paraId="3E8B51C4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5A9B31F" w14:textId="3EEC9BCF" w:rsidR="00F55EB2" w:rsidRPr="00B71ACE" w:rsidRDefault="00F55EB2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 xml:space="preserve">School </w:t>
            </w:r>
            <w:r w:rsidR="00E80B54">
              <w:rPr>
                <w:sz w:val="20"/>
                <w:szCs w:val="20"/>
              </w:rPr>
              <w:t>n</w:t>
            </w:r>
            <w:r w:rsidRPr="00B71ACE">
              <w:rPr>
                <w:sz w:val="20"/>
                <w:szCs w:val="20"/>
              </w:rPr>
              <w:t>ame in Chinese</w:t>
            </w:r>
          </w:p>
          <w:p w14:paraId="3DB75D83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361545D8" w14:textId="77777777" w:rsidTr="00B71ACE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CAA9E" w14:textId="4158154A" w:rsidR="00F55EB2" w:rsidRPr="00B71ACE" w:rsidRDefault="00F55EB2">
            <w:pPr>
              <w:rPr>
                <w:sz w:val="20"/>
                <w:szCs w:val="20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學校名稱（英文）：</w:t>
            </w:r>
          </w:p>
        </w:tc>
        <w:tc>
          <w:tcPr>
            <w:tcW w:w="6144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3BA1DC8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0AA3228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7FA6E5" w14:textId="650284AF" w:rsidR="00F55EB2" w:rsidRPr="00B71ACE" w:rsidRDefault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 xml:space="preserve">School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n</w:t>
            </w: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ame in English</w:t>
            </w:r>
          </w:p>
          <w:p w14:paraId="4ED98A80" w14:textId="77777777" w:rsidR="00F55EB2" w:rsidRPr="00B71ACE" w:rsidRDefault="00F55EB2">
            <w:pPr>
              <w:rPr>
                <w:sz w:val="20"/>
                <w:szCs w:val="20"/>
              </w:rPr>
            </w:pPr>
          </w:p>
        </w:tc>
      </w:tr>
      <w:tr w:rsidR="002674EF" w:rsidRPr="00B71ACE" w14:paraId="7C767BE3" w14:textId="77777777" w:rsidTr="002A0F9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0CB83F" w14:textId="77777777" w:rsidR="002674EF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學校類別：</w:t>
            </w:r>
          </w:p>
          <w:p w14:paraId="5814FC0C" w14:textId="6DCA4571" w:rsidR="00626A9D" w:rsidRPr="00B71ACE" w:rsidRDefault="00626A9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626A9D">
              <w:rPr>
                <w:color w:val="202124"/>
                <w:sz w:val="20"/>
                <w:szCs w:val="20"/>
                <w:shd w:val="clear" w:color="auto" w:fill="F8F9FA"/>
              </w:rPr>
              <w:t xml:space="preserve">School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c</w:t>
            </w:r>
            <w:r w:rsidRPr="00626A9D">
              <w:rPr>
                <w:color w:val="202124"/>
                <w:sz w:val="20"/>
                <w:szCs w:val="20"/>
                <w:shd w:val="clear" w:color="auto" w:fill="F8F9FA"/>
              </w:rPr>
              <w:t>ategory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3AA3" w14:textId="77777777" w:rsidR="002674EF" w:rsidRPr="00B71ACE" w:rsidRDefault="00000000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6913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幼稚園</w:t>
            </w:r>
          </w:p>
          <w:p w14:paraId="76256727" w14:textId="61138016" w:rsidR="002674EF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Kindergarten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D2952" w14:textId="77777777" w:rsidR="002674EF" w:rsidRPr="00B71ACE" w:rsidRDefault="00000000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-20076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小學</w:t>
            </w:r>
          </w:p>
          <w:p w14:paraId="13F34552" w14:textId="67F58905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Primary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s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chool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446EEA8" w14:textId="77777777" w:rsidR="002674EF" w:rsidRPr="00B71ACE" w:rsidRDefault="00000000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61795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中學</w:t>
            </w:r>
          </w:p>
          <w:p w14:paraId="76B721E5" w14:textId="12D3AC86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Secondary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s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chool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902951" w14:textId="7F7722A2" w:rsidR="002674EF" w:rsidRPr="00B71ACE" w:rsidRDefault="00000000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208850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4EF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2674EF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特殊學校</w:t>
            </w:r>
          </w:p>
          <w:p w14:paraId="640705CD" w14:textId="3546EACD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Special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s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chool</w:t>
            </w:r>
          </w:p>
        </w:tc>
      </w:tr>
      <w:tr w:rsidR="00B7013D" w:rsidRPr="00B71ACE" w14:paraId="4F68E903" w14:textId="77777777" w:rsidTr="002A0F9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DA9CC5" w14:textId="77777777" w:rsidR="00B7013D" w:rsidRPr="00B71ACE" w:rsidRDefault="00B7013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D3459B" w14:textId="4E58FBE2" w:rsidR="00B7013D" w:rsidRDefault="00000000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sdt>
              <w:sdtPr>
                <w:rPr>
                  <w:rFonts w:hint="eastAsia"/>
                  <w:color w:val="202124"/>
                  <w:sz w:val="20"/>
                  <w:szCs w:val="20"/>
                  <w:shd w:val="clear" w:color="auto" w:fill="F8F9FA"/>
                </w:rPr>
                <w:id w:val="-54861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13D" w:rsidRPr="00B71ACE">
                  <w:rPr>
                    <w:rFonts w:ascii="MS Gothic" w:eastAsia="MS Gothic" w:hAnsi="MS Gothic" w:hint="eastAsia"/>
                    <w:color w:val="202124"/>
                    <w:sz w:val="20"/>
                    <w:szCs w:val="20"/>
                    <w:shd w:val="clear" w:color="auto" w:fill="F8F9FA"/>
                  </w:rPr>
                  <w:t>☐</w:t>
                </w:r>
              </w:sdtContent>
            </w:sdt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其他</w:t>
            </w:r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: </w:t>
            </w:r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（請列</w:t>
            </w:r>
            <w:r w:rsidR="00000E48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明</w:t>
            </w:r>
            <w:r w:rsidR="00B7013D"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）</w:t>
            </w:r>
          </w:p>
          <w:p w14:paraId="617A6349" w14:textId="33F7D60B" w:rsidR="00C27134" w:rsidRPr="00B71ACE" w:rsidRDefault="00C27134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Others (</w:t>
            </w:r>
            <w:r w:rsidR="00882F76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Please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l</w:t>
            </w:r>
            <w:r w:rsidR="00882F76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ist</w:t>
            </w: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)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7E2547" w14:textId="41E74CCE" w:rsidR="00B7013D" w:rsidRPr="00B71ACE" w:rsidRDefault="00B7013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182C7C" w:rsidRPr="00B71ACE" w14:paraId="3F1D540B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96252E" w14:textId="623357F1" w:rsidR="00182C7C" w:rsidRPr="00B71ACE" w:rsidRDefault="00182C7C" w:rsidP="00F339AD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2674EF" w:rsidRPr="00B71ACE" w14:paraId="097A70CC" w14:textId="77777777" w:rsidTr="00626A9D"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D751D0" w14:textId="6D6725BC" w:rsidR="002674EF" w:rsidRPr="00B71ACE" w:rsidRDefault="00484B3C">
            <w:pPr>
              <w:rPr>
                <w:rFonts w:asciiTheme="minorEastAsia" w:hAnsiTheme="minorEastAsia"/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asciiTheme="minorEastAsia" w:hAnsiTheme="minorEastAsia"/>
                <w:color w:val="202124"/>
                <w:sz w:val="20"/>
                <w:szCs w:val="20"/>
                <w:shd w:val="clear" w:color="auto" w:fill="F8F9FA"/>
              </w:rPr>
              <w:t>任</w:t>
            </w:r>
            <w:r w:rsidRPr="00B71ACE">
              <w:rPr>
                <w:rFonts w:asciiTheme="minorEastAsia" w:hAnsiTheme="minorEastAsia" w:cs="新細明體" w:hint="eastAsia"/>
                <w:color w:val="202124"/>
                <w:sz w:val="20"/>
                <w:szCs w:val="20"/>
                <w:shd w:val="clear" w:color="auto" w:fill="F8F9FA"/>
              </w:rPr>
              <w:t>教</w:t>
            </w:r>
            <w:r w:rsidRPr="00B71ACE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視覺藝術科或美育相關內容的</w:t>
            </w:r>
            <w:r w:rsidR="002674EF" w:rsidRPr="00B71ACE">
              <w:rPr>
                <w:rFonts w:asciiTheme="minorEastAsia" w:hAnsiTheme="minorEastAsia" w:hint="eastAsia"/>
                <w:color w:val="202124"/>
                <w:sz w:val="20"/>
                <w:szCs w:val="20"/>
                <w:shd w:val="clear" w:color="auto" w:fill="F8F9FA"/>
              </w:rPr>
              <w:t>年資</w:t>
            </w:r>
            <w:r w:rsidRPr="00B71ACE">
              <w:rPr>
                <w:rFonts w:asciiTheme="minorEastAsia" w:hAnsiTheme="minorEastAsia" w:hint="eastAsia"/>
                <w:color w:val="202124"/>
                <w:sz w:val="20"/>
                <w:szCs w:val="20"/>
                <w:shd w:val="clear" w:color="auto" w:fill="F8F9FA"/>
              </w:rPr>
              <w:t>：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95DE35" w14:textId="4A2F6F8D" w:rsidR="002674EF" w:rsidRPr="00B71ACE" w:rsidRDefault="002674EF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484B3C" w:rsidRPr="00B71ACE" w14:paraId="09E4CE94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C48707" w14:textId="02F1F9AF" w:rsidR="00484B3C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Total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y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ears of teaching visual arts or a</w:t>
            </w: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esthetic education-related</w:t>
            </w:r>
            <w:r w:rsidRPr="00B71ACE"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 xml:space="preserve"> content</w:t>
            </w:r>
          </w:p>
          <w:p w14:paraId="64577307" w14:textId="77777777" w:rsidR="00484B3C" w:rsidRPr="00B71ACE" w:rsidRDefault="00484B3C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  <w:tr w:rsidR="00F55EB2" w:rsidRPr="00B71ACE" w14:paraId="647C5595" w14:textId="77777777" w:rsidTr="002A0F9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BC46D60" w14:textId="05D86517" w:rsidR="00F55EB2" w:rsidRPr="00B71ACE" w:rsidRDefault="00F55EB2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 w:rsidRPr="00B71ACE">
              <w:rPr>
                <w:color w:val="202124"/>
                <w:sz w:val="20"/>
                <w:szCs w:val="20"/>
                <w:shd w:val="clear" w:color="auto" w:fill="F8F9FA"/>
              </w:rPr>
              <w:t>學校地址：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9A4DB43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92A1B42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D00A495" w14:textId="78D0F9D0" w:rsidR="00F55EB2" w:rsidRPr="00B71ACE" w:rsidRDefault="00F55EB2" w:rsidP="00F55EB2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 xml:space="preserve">School </w:t>
            </w:r>
            <w:r w:rsidR="00E80B54">
              <w:rPr>
                <w:sz w:val="20"/>
                <w:szCs w:val="20"/>
              </w:rPr>
              <w:t>a</w:t>
            </w:r>
            <w:r w:rsidRPr="00B71ACE">
              <w:rPr>
                <w:sz w:val="20"/>
                <w:szCs w:val="20"/>
              </w:rPr>
              <w:t>ddress</w:t>
            </w:r>
          </w:p>
          <w:p w14:paraId="2934C9B0" w14:textId="490BE558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F38B9B3" w14:textId="77777777" w:rsidTr="002A0F9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2D1803B" w14:textId="7F0D1337" w:rsidR="00F55EB2" w:rsidRPr="00B71ACE" w:rsidRDefault="002A0F9A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sz w:val="20"/>
                <w:szCs w:val="20"/>
              </w:rPr>
              <w:t>申請人</w:t>
            </w:r>
            <w:r w:rsidR="00F55EB2" w:rsidRPr="00B71ACE">
              <w:rPr>
                <w:sz w:val="20"/>
                <w:szCs w:val="20"/>
              </w:rPr>
              <w:t>聯絡電話：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A314535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0357698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2A6E18" w14:textId="5027393D" w:rsidR="00F55EB2" w:rsidRPr="00B71ACE" w:rsidRDefault="002A0F9A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Applicant</w:t>
            </w:r>
            <w:r>
              <w:rPr>
                <w:color w:val="202124"/>
                <w:sz w:val="20"/>
                <w:szCs w:val="20"/>
                <w:shd w:val="clear" w:color="auto" w:fill="F8F9FA"/>
              </w:rPr>
              <w:t xml:space="preserve">’s </w:t>
            </w:r>
            <w:r w:rsidR="0088603E">
              <w:rPr>
                <w:color w:val="202124"/>
                <w:sz w:val="20"/>
                <w:szCs w:val="20"/>
                <w:shd w:val="clear" w:color="auto" w:fill="F8F9FA"/>
              </w:rPr>
              <w:t>c</w:t>
            </w:r>
            <w:r w:rsidR="00F55EB2" w:rsidRPr="00B71ACE">
              <w:rPr>
                <w:color w:val="202124"/>
                <w:sz w:val="20"/>
                <w:szCs w:val="20"/>
                <w:shd w:val="clear" w:color="auto" w:fill="F8F9FA"/>
              </w:rPr>
              <w:t xml:space="preserve">ontact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n</w:t>
            </w:r>
            <w:r w:rsidR="00F55EB2" w:rsidRPr="00B71ACE">
              <w:rPr>
                <w:color w:val="202124"/>
                <w:sz w:val="20"/>
                <w:szCs w:val="20"/>
                <w:shd w:val="clear" w:color="auto" w:fill="F8F9FA"/>
              </w:rPr>
              <w:t>umber</w:t>
            </w:r>
          </w:p>
          <w:p w14:paraId="2D1E6D64" w14:textId="56D9F0AF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6F86A663" w14:textId="77777777" w:rsidTr="002A0F9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636A06" w14:textId="688E41DB" w:rsidR="00F55EB2" w:rsidRPr="00B71ACE" w:rsidRDefault="002A0F9A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申請人</w:t>
            </w:r>
            <w:r w:rsidR="00F55EB2" w:rsidRPr="00B71ACE">
              <w:rPr>
                <w:color w:val="202124"/>
                <w:sz w:val="20"/>
                <w:szCs w:val="20"/>
                <w:shd w:val="clear" w:color="auto" w:fill="F8F9FA"/>
              </w:rPr>
              <w:t>電郵地</w:t>
            </w:r>
            <w:r w:rsidR="00F55EB2" w:rsidRPr="00B71ACE">
              <w:rPr>
                <w:rFonts w:cs="新細明體"/>
                <w:color w:val="202124"/>
                <w:sz w:val="20"/>
                <w:szCs w:val="20"/>
                <w:shd w:val="clear" w:color="auto" w:fill="F8F9FA"/>
              </w:rPr>
              <w:t>址：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E7326E" w14:textId="77777777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F55EB2" w:rsidRPr="00B71ACE" w14:paraId="16BF4ACD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35F0B1" w14:textId="3C94121F" w:rsidR="00F55EB2" w:rsidRPr="00B71ACE" w:rsidRDefault="002A0F9A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  <w:r>
              <w:rPr>
                <w:rFonts w:hint="eastAsia"/>
                <w:color w:val="202124"/>
                <w:sz w:val="20"/>
                <w:szCs w:val="20"/>
                <w:shd w:val="clear" w:color="auto" w:fill="F8F9FA"/>
              </w:rPr>
              <w:t>Applicant</w:t>
            </w:r>
            <w:r>
              <w:rPr>
                <w:color w:val="202124"/>
                <w:sz w:val="20"/>
                <w:szCs w:val="20"/>
                <w:shd w:val="clear" w:color="auto" w:fill="F8F9FA"/>
              </w:rPr>
              <w:t xml:space="preserve">’s </w:t>
            </w:r>
            <w:r w:rsidR="0088603E">
              <w:rPr>
                <w:color w:val="202124"/>
                <w:sz w:val="20"/>
                <w:szCs w:val="20"/>
                <w:shd w:val="clear" w:color="auto" w:fill="F8F9FA"/>
              </w:rPr>
              <w:t>e</w:t>
            </w:r>
            <w:r w:rsidR="00F55EB2" w:rsidRPr="00B71ACE">
              <w:rPr>
                <w:color w:val="202124"/>
                <w:sz w:val="20"/>
                <w:szCs w:val="20"/>
                <w:shd w:val="clear" w:color="auto" w:fill="F8F9FA"/>
              </w:rPr>
              <w:t xml:space="preserve">-mail </w:t>
            </w:r>
            <w:r w:rsidR="00E80B54">
              <w:rPr>
                <w:color w:val="202124"/>
                <w:sz w:val="20"/>
                <w:szCs w:val="20"/>
                <w:shd w:val="clear" w:color="auto" w:fill="F8F9FA"/>
              </w:rPr>
              <w:t>a</w:t>
            </w:r>
            <w:r w:rsidR="00F55EB2" w:rsidRPr="00B71ACE">
              <w:rPr>
                <w:color w:val="202124"/>
                <w:sz w:val="20"/>
                <w:szCs w:val="20"/>
                <w:shd w:val="clear" w:color="auto" w:fill="F8F9FA"/>
              </w:rPr>
              <w:t>ddress</w:t>
            </w:r>
          </w:p>
          <w:p w14:paraId="16F6D7BE" w14:textId="13336F56" w:rsidR="00F55EB2" w:rsidRPr="00B71ACE" w:rsidRDefault="00F55EB2" w:rsidP="00F55EB2">
            <w:pPr>
              <w:rPr>
                <w:sz w:val="20"/>
                <w:szCs w:val="20"/>
              </w:rPr>
            </w:pPr>
          </w:p>
        </w:tc>
      </w:tr>
      <w:tr w:rsidR="00486C3F" w:rsidRPr="00B71ACE" w14:paraId="3799BCD1" w14:textId="77777777" w:rsidTr="00B71ACE">
        <w:tc>
          <w:tcPr>
            <w:tcW w:w="8931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0AC287B" w14:textId="77777777" w:rsidR="00486C3F" w:rsidRPr="00B71ACE" w:rsidRDefault="00486C3F" w:rsidP="00F55EB2">
            <w:pPr>
              <w:rPr>
                <w:color w:val="202124"/>
                <w:sz w:val="20"/>
                <w:szCs w:val="20"/>
                <w:shd w:val="clear" w:color="auto" w:fill="F8F9FA"/>
              </w:rPr>
            </w:pPr>
          </w:p>
        </w:tc>
      </w:tr>
    </w:tbl>
    <w:p w14:paraId="2CD63CB7" w14:textId="72A7C7F6" w:rsidR="00486C3F" w:rsidRDefault="00486C3F"/>
    <w:p w14:paraId="29AF28A5" w14:textId="77777777" w:rsidR="00486C3F" w:rsidRDefault="00486C3F">
      <w:pPr>
        <w:widowControl/>
      </w:pPr>
      <w:r>
        <w:br w:type="page"/>
      </w:r>
    </w:p>
    <w:tbl>
      <w:tblPr>
        <w:tblStyle w:val="a3"/>
        <w:tblW w:w="8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425"/>
        <w:gridCol w:w="284"/>
        <w:gridCol w:w="141"/>
        <w:gridCol w:w="993"/>
        <w:gridCol w:w="1275"/>
        <w:gridCol w:w="284"/>
        <w:gridCol w:w="850"/>
        <w:gridCol w:w="2977"/>
        <w:gridCol w:w="275"/>
      </w:tblGrid>
      <w:tr w:rsidR="00880C04" w:rsidRPr="00B71ACE" w14:paraId="3F976EE0" w14:textId="77777777" w:rsidTr="00992D6A">
        <w:tc>
          <w:tcPr>
            <w:tcW w:w="8922" w:type="dxa"/>
            <w:gridSpan w:val="11"/>
          </w:tcPr>
          <w:p w14:paraId="3A3B11F0" w14:textId="29EF6285" w:rsidR="00880C04" w:rsidRPr="00B71ACE" w:rsidRDefault="00880C04" w:rsidP="00992D6A">
            <w:pPr>
              <w:rPr>
                <w:sz w:val="20"/>
                <w:szCs w:val="20"/>
              </w:rPr>
            </w:pPr>
            <w:r w:rsidRPr="00880C04">
              <w:rPr>
                <w:rFonts w:hint="eastAsia"/>
                <w:b/>
                <w:bCs/>
                <w:sz w:val="20"/>
                <w:szCs w:val="20"/>
              </w:rPr>
              <w:lastRenderedPageBreak/>
              <w:t>個人履歷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87DB5">
              <w:rPr>
                <w:rFonts w:hint="eastAsia"/>
                <w:sz w:val="20"/>
                <w:szCs w:val="20"/>
              </w:rPr>
              <w:t>填寫字數不多於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  <w:r w:rsidRPr="00B71ACE">
              <w:rPr>
                <w:rFonts w:hint="eastAsia"/>
                <w:sz w:val="20"/>
                <w:szCs w:val="20"/>
              </w:rPr>
              <w:t>：</w:t>
            </w:r>
          </w:p>
          <w:p w14:paraId="072C0A65" w14:textId="77777777" w:rsidR="00880C04" w:rsidRPr="00B71ACE" w:rsidRDefault="00880C04" w:rsidP="00992D6A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Resume</w:t>
            </w:r>
            <w:r w:rsidRPr="004B299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(Please use no more than 1000 words)</w:t>
            </w:r>
          </w:p>
        </w:tc>
      </w:tr>
      <w:tr w:rsidR="00880C04" w:rsidRPr="00B71ACE" w14:paraId="2C735B32" w14:textId="77777777" w:rsidTr="00992D6A">
        <w:trPr>
          <w:trHeight w:val="12890"/>
        </w:trPr>
        <w:tc>
          <w:tcPr>
            <w:tcW w:w="8922" w:type="dxa"/>
            <w:gridSpan w:val="11"/>
          </w:tcPr>
          <w:p w14:paraId="3B207A9C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4554A54E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E1F71C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2F65E13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28B2462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2C39ECE7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33F1F6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55F3C78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4822C17B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62E0CF4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AC7D193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24350A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35EE916D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6E76AFBE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8D5C8FB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1E61085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E6282B9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CB7732A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6DCCE7E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3722CBB7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ED6B46C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A74978D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6DEF37B2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17B822C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9E47B9B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135AB9D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DA6FB03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21AF0B05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064DB60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8FF1B3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BE5E138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255BCE5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9D5CE78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D8D2B5E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30BA899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435EA87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C6505C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6182761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41A741F2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4C53932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E678418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E9ECA31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75CE820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A6D0FCB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1AF5625B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143695E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5EE7A88F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51010A2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31857464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9773FC6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3AF55604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038FF765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75AB2108" w14:textId="77777777" w:rsidR="00880C04" w:rsidRDefault="00880C04" w:rsidP="00992D6A">
            <w:pPr>
              <w:rPr>
                <w:sz w:val="20"/>
                <w:szCs w:val="20"/>
              </w:rPr>
            </w:pPr>
          </w:p>
          <w:p w14:paraId="2F856B55" w14:textId="77777777" w:rsidR="00880C04" w:rsidRPr="00B71ACE" w:rsidRDefault="00880C04" w:rsidP="00992D6A">
            <w:pPr>
              <w:rPr>
                <w:sz w:val="20"/>
                <w:szCs w:val="20"/>
              </w:rPr>
            </w:pPr>
          </w:p>
        </w:tc>
      </w:tr>
      <w:tr w:rsidR="00486C3F" w:rsidRPr="00B71ACE" w14:paraId="2C2FE9A9" w14:textId="77777777" w:rsidTr="00C818C7">
        <w:tc>
          <w:tcPr>
            <w:tcW w:w="8922" w:type="dxa"/>
            <w:gridSpan w:val="11"/>
          </w:tcPr>
          <w:p w14:paraId="397B7A4C" w14:textId="7595882D" w:rsidR="00486C3F" w:rsidRPr="00B71ACE" w:rsidRDefault="00880C04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lastRenderedPageBreak/>
              <w:t>藝術成就</w:t>
            </w:r>
            <w:r w:rsidR="00D87DB5">
              <w:rPr>
                <w:rFonts w:hint="eastAsia"/>
                <w:sz w:val="20"/>
                <w:szCs w:val="20"/>
              </w:rPr>
              <w:t>（</w:t>
            </w:r>
            <w:r w:rsidR="00D87DB5" w:rsidRPr="00D87DB5">
              <w:rPr>
                <w:rFonts w:hint="eastAsia"/>
                <w:sz w:val="20"/>
                <w:szCs w:val="20"/>
              </w:rPr>
              <w:t>填寫字數不多於</w:t>
            </w:r>
            <w:r w:rsidR="00D87DB5">
              <w:rPr>
                <w:rFonts w:hint="eastAsia"/>
                <w:sz w:val="20"/>
                <w:szCs w:val="20"/>
              </w:rPr>
              <w:t>1000</w:t>
            </w:r>
            <w:r w:rsidR="00D87DB5">
              <w:rPr>
                <w:rFonts w:hint="eastAsia"/>
                <w:sz w:val="20"/>
                <w:szCs w:val="20"/>
              </w:rPr>
              <w:t>字）</w:t>
            </w:r>
            <w:r w:rsidR="009B4D7F" w:rsidRPr="00B71ACE">
              <w:rPr>
                <w:rFonts w:hint="eastAsia"/>
                <w:sz w:val="20"/>
                <w:szCs w:val="20"/>
              </w:rPr>
              <w:t>：</w:t>
            </w:r>
          </w:p>
          <w:p w14:paraId="0DEF30CD" w14:textId="70CB31D2" w:rsidR="009B4D7F" w:rsidRPr="00B71ACE" w:rsidRDefault="00880C04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Artistic Achievement</w:t>
            </w:r>
            <w:r w:rsidR="00251DF6">
              <w:rPr>
                <w:rFonts w:hint="eastAsia"/>
                <w:b/>
                <w:bCs/>
                <w:sz w:val="20"/>
                <w:szCs w:val="20"/>
              </w:rPr>
              <w:t>s</w:t>
            </w:r>
            <w:r w:rsidR="00D87DB5" w:rsidRPr="004B299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D87DB5">
              <w:rPr>
                <w:rFonts w:hint="eastAsia"/>
                <w:sz w:val="20"/>
                <w:szCs w:val="20"/>
              </w:rPr>
              <w:t xml:space="preserve">(Please use no more than </w:t>
            </w:r>
            <w:r w:rsidR="00791860">
              <w:rPr>
                <w:rFonts w:hint="eastAsia"/>
                <w:sz w:val="20"/>
                <w:szCs w:val="20"/>
              </w:rPr>
              <w:t>1000</w:t>
            </w:r>
            <w:r w:rsidR="00D87DB5">
              <w:rPr>
                <w:rFonts w:hint="eastAsia"/>
                <w:sz w:val="20"/>
                <w:szCs w:val="20"/>
              </w:rPr>
              <w:t xml:space="preserve"> words)</w:t>
            </w:r>
          </w:p>
        </w:tc>
      </w:tr>
      <w:tr w:rsidR="00486C3F" w:rsidRPr="00B71ACE" w14:paraId="0A6D57A9" w14:textId="77777777" w:rsidTr="00C818C7">
        <w:trPr>
          <w:trHeight w:val="12890"/>
        </w:trPr>
        <w:tc>
          <w:tcPr>
            <w:tcW w:w="8922" w:type="dxa"/>
            <w:gridSpan w:val="11"/>
          </w:tcPr>
          <w:p w14:paraId="6091A171" w14:textId="77777777" w:rsidR="00486C3F" w:rsidRDefault="00486C3F">
            <w:pPr>
              <w:rPr>
                <w:sz w:val="20"/>
                <w:szCs w:val="20"/>
              </w:rPr>
            </w:pPr>
          </w:p>
          <w:p w14:paraId="55CB2EAA" w14:textId="77777777" w:rsidR="00880C04" w:rsidRDefault="00880C04">
            <w:pPr>
              <w:rPr>
                <w:sz w:val="20"/>
                <w:szCs w:val="20"/>
              </w:rPr>
            </w:pPr>
          </w:p>
          <w:p w14:paraId="579CE73A" w14:textId="77777777" w:rsidR="00880C04" w:rsidRDefault="00880C04">
            <w:pPr>
              <w:rPr>
                <w:sz w:val="20"/>
                <w:szCs w:val="20"/>
              </w:rPr>
            </w:pPr>
          </w:p>
          <w:p w14:paraId="20E19ECC" w14:textId="77777777" w:rsidR="00880C04" w:rsidRDefault="00880C04">
            <w:pPr>
              <w:rPr>
                <w:sz w:val="20"/>
                <w:szCs w:val="20"/>
              </w:rPr>
            </w:pPr>
          </w:p>
          <w:p w14:paraId="2E8D8101" w14:textId="77777777" w:rsidR="00880C04" w:rsidRDefault="00880C04">
            <w:pPr>
              <w:rPr>
                <w:sz w:val="20"/>
                <w:szCs w:val="20"/>
              </w:rPr>
            </w:pPr>
          </w:p>
          <w:p w14:paraId="20F6E7A2" w14:textId="77777777" w:rsidR="00880C04" w:rsidRDefault="00880C04">
            <w:pPr>
              <w:rPr>
                <w:sz w:val="20"/>
                <w:szCs w:val="20"/>
              </w:rPr>
            </w:pPr>
          </w:p>
          <w:p w14:paraId="7C1B2A5E" w14:textId="77777777" w:rsidR="00880C04" w:rsidRDefault="00880C04">
            <w:pPr>
              <w:rPr>
                <w:sz w:val="20"/>
                <w:szCs w:val="20"/>
              </w:rPr>
            </w:pPr>
          </w:p>
          <w:p w14:paraId="4F20BFB7" w14:textId="77777777" w:rsidR="00880C04" w:rsidRDefault="00880C04">
            <w:pPr>
              <w:rPr>
                <w:sz w:val="20"/>
                <w:szCs w:val="20"/>
              </w:rPr>
            </w:pPr>
          </w:p>
          <w:p w14:paraId="4532F9CB" w14:textId="77777777" w:rsidR="00880C04" w:rsidRDefault="00880C04">
            <w:pPr>
              <w:rPr>
                <w:sz w:val="20"/>
                <w:szCs w:val="20"/>
              </w:rPr>
            </w:pPr>
          </w:p>
          <w:p w14:paraId="233346D5" w14:textId="77777777" w:rsidR="00880C04" w:rsidRDefault="00880C04">
            <w:pPr>
              <w:rPr>
                <w:sz w:val="20"/>
                <w:szCs w:val="20"/>
              </w:rPr>
            </w:pPr>
          </w:p>
          <w:p w14:paraId="52D812F2" w14:textId="77777777" w:rsidR="00880C04" w:rsidRDefault="00880C04">
            <w:pPr>
              <w:rPr>
                <w:sz w:val="20"/>
                <w:szCs w:val="20"/>
              </w:rPr>
            </w:pPr>
          </w:p>
          <w:p w14:paraId="4400629B" w14:textId="77777777" w:rsidR="00880C04" w:rsidRDefault="00880C04">
            <w:pPr>
              <w:rPr>
                <w:sz w:val="20"/>
                <w:szCs w:val="20"/>
              </w:rPr>
            </w:pPr>
          </w:p>
          <w:p w14:paraId="1B17CD23" w14:textId="77777777" w:rsidR="00880C04" w:rsidRDefault="00880C04">
            <w:pPr>
              <w:rPr>
                <w:sz w:val="20"/>
                <w:szCs w:val="20"/>
              </w:rPr>
            </w:pPr>
          </w:p>
          <w:p w14:paraId="675FB385" w14:textId="77777777" w:rsidR="00880C04" w:rsidRDefault="00880C04">
            <w:pPr>
              <w:rPr>
                <w:sz w:val="20"/>
                <w:szCs w:val="20"/>
              </w:rPr>
            </w:pPr>
          </w:p>
          <w:p w14:paraId="35545C68" w14:textId="77777777" w:rsidR="00880C04" w:rsidRDefault="00880C04">
            <w:pPr>
              <w:rPr>
                <w:sz w:val="20"/>
                <w:szCs w:val="20"/>
              </w:rPr>
            </w:pPr>
          </w:p>
          <w:p w14:paraId="76BC8435" w14:textId="77777777" w:rsidR="00880C04" w:rsidRDefault="00880C04">
            <w:pPr>
              <w:rPr>
                <w:sz w:val="20"/>
                <w:szCs w:val="20"/>
              </w:rPr>
            </w:pPr>
          </w:p>
          <w:p w14:paraId="7181936D" w14:textId="77777777" w:rsidR="00880C04" w:rsidRDefault="00880C04">
            <w:pPr>
              <w:rPr>
                <w:sz w:val="20"/>
                <w:szCs w:val="20"/>
              </w:rPr>
            </w:pPr>
          </w:p>
          <w:p w14:paraId="4410FDAA" w14:textId="77777777" w:rsidR="00880C04" w:rsidRDefault="00880C04">
            <w:pPr>
              <w:rPr>
                <w:sz w:val="20"/>
                <w:szCs w:val="20"/>
              </w:rPr>
            </w:pPr>
          </w:p>
          <w:p w14:paraId="6A3C0BD3" w14:textId="77777777" w:rsidR="00880C04" w:rsidRDefault="00880C04">
            <w:pPr>
              <w:rPr>
                <w:sz w:val="20"/>
                <w:szCs w:val="20"/>
              </w:rPr>
            </w:pPr>
          </w:p>
          <w:p w14:paraId="0B7113DD" w14:textId="77777777" w:rsidR="00880C04" w:rsidRDefault="00880C04">
            <w:pPr>
              <w:rPr>
                <w:sz w:val="20"/>
                <w:szCs w:val="20"/>
              </w:rPr>
            </w:pPr>
          </w:p>
          <w:p w14:paraId="6D83ECE9" w14:textId="77777777" w:rsidR="00880C04" w:rsidRDefault="00880C04">
            <w:pPr>
              <w:rPr>
                <w:sz w:val="20"/>
                <w:szCs w:val="20"/>
              </w:rPr>
            </w:pPr>
          </w:p>
          <w:p w14:paraId="0E698146" w14:textId="77777777" w:rsidR="00880C04" w:rsidRDefault="00880C04">
            <w:pPr>
              <w:rPr>
                <w:sz w:val="20"/>
                <w:szCs w:val="20"/>
              </w:rPr>
            </w:pPr>
          </w:p>
          <w:p w14:paraId="598FBAC7" w14:textId="77777777" w:rsidR="00880C04" w:rsidRDefault="00880C04">
            <w:pPr>
              <w:rPr>
                <w:sz w:val="20"/>
                <w:szCs w:val="20"/>
              </w:rPr>
            </w:pPr>
          </w:p>
          <w:p w14:paraId="0498AC3B" w14:textId="77777777" w:rsidR="00880C04" w:rsidRDefault="00880C04">
            <w:pPr>
              <w:rPr>
                <w:sz w:val="20"/>
                <w:szCs w:val="20"/>
              </w:rPr>
            </w:pPr>
          </w:p>
          <w:p w14:paraId="4BF52355" w14:textId="77777777" w:rsidR="00880C04" w:rsidRDefault="00880C04">
            <w:pPr>
              <w:rPr>
                <w:sz w:val="20"/>
                <w:szCs w:val="20"/>
              </w:rPr>
            </w:pPr>
          </w:p>
          <w:p w14:paraId="7C1B5119" w14:textId="77777777" w:rsidR="00880C04" w:rsidRDefault="00880C04">
            <w:pPr>
              <w:rPr>
                <w:sz w:val="20"/>
                <w:szCs w:val="20"/>
              </w:rPr>
            </w:pPr>
          </w:p>
          <w:p w14:paraId="75E993BB" w14:textId="77777777" w:rsidR="00880C04" w:rsidRDefault="00880C04">
            <w:pPr>
              <w:rPr>
                <w:sz w:val="20"/>
                <w:szCs w:val="20"/>
              </w:rPr>
            </w:pPr>
          </w:p>
          <w:p w14:paraId="42CB8942" w14:textId="77777777" w:rsidR="00880C04" w:rsidRDefault="00880C04">
            <w:pPr>
              <w:rPr>
                <w:sz w:val="20"/>
                <w:szCs w:val="20"/>
              </w:rPr>
            </w:pPr>
          </w:p>
          <w:p w14:paraId="3EC1057D" w14:textId="77777777" w:rsidR="00880C04" w:rsidRDefault="00880C04">
            <w:pPr>
              <w:rPr>
                <w:sz w:val="20"/>
                <w:szCs w:val="20"/>
              </w:rPr>
            </w:pPr>
          </w:p>
          <w:p w14:paraId="2447F551" w14:textId="77777777" w:rsidR="00880C04" w:rsidRDefault="00880C04">
            <w:pPr>
              <w:rPr>
                <w:sz w:val="20"/>
                <w:szCs w:val="20"/>
              </w:rPr>
            </w:pPr>
          </w:p>
          <w:p w14:paraId="0BAF9B34" w14:textId="77777777" w:rsidR="00880C04" w:rsidRDefault="00880C04">
            <w:pPr>
              <w:rPr>
                <w:sz w:val="20"/>
                <w:szCs w:val="20"/>
              </w:rPr>
            </w:pPr>
          </w:p>
          <w:p w14:paraId="74C1131C" w14:textId="77777777" w:rsidR="00880C04" w:rsidRDefault="00880C04">
            <w:pPr>
              <w:rPr>
                <w:sz w:val="20"/>
                <w:szCs w:val="20"/>
              </w:rPr>
            </w:pPr>
          </w:p>
          <w:p w14:paraId="5F1AE401" w14:textId="77777777" w:rsidR="00880C04" w:rsidRDefault="00880C04">
            <w:pPr>
              <w:rPr>
                <w:sz w:val="20"/>
                <w:szCs w:val="20"/>
              </w:rPr>
            </w:pPr>
          </w:p>
          <w:p w14:paraId="7FBA3AFF" w14:textId="77777777" w:rsidR="00880C04" w:rsidRDefault="00880C04">
            <w:pPr>
              <w:rPr>
                <w:sz w:val="20"/>
                <w:szCs w:val="20"/>
              </w:rPr>
            </w:pPr>
          </w:p>
          <w:p w14:paraId="24F47956" w14:textId="77777777" w:rsidR="00880C04" w:rsidRDefault="00880C04">
            <w:pPr>
              <w:rPr>
                <w:sz w:val="20"/>
                <w:szCs w:val="20"/>
              </w:rPr>
            </w:pPr>
          </w:p>
          <w:p w14:paraId="0BF0D620" w14:textId="77777777" w:rsidR="00880C04" w:rsidRDefault="00880C04">
            <w:pPr>
              <w:rPr>
                <w:sz w:val="20"/>
                <w:szCs w:val="20"/>
              </w:rPr>
            </w:pPr>
          </w:p>
          <w:p w14:paraId="62FCAD5D" w14:textId="77777777" w:rsidR="00880C04" w:rsidRDefault="00880C04">
            <w:pPr>
              <w:rPr>
                <w:sz w:val="20"/>
                <w:szCs w:val="20"/>
              </w:rPr>
            </w:pPr>
          </w:p>
          <w:p w14:paraId="47312A82" w14:textId="77777777" w:rsidR="00880C04" w:rsidRDefault="00880C04">
            <w:pPr>
              <w:rPr>
                <w:sz w:val="20"/>
                <w:szCs w:val="20"/>
              </w:rPr>
            </w:pPr>
          </w:p>
          <w:p w14:paraId="4BE28382" w14:textId="77777777" w:rsidR="00880C04" w:rsidRDefault="00880C04">
            <w:pPr>
              <w:rPr>
                <w:sz w:val="20"/>
                <w:szCs w:val="20"/>
              </w:rPr>
            </w:pPr>
          </w:p>
          <w:p w14:paraId="50802863" w14:textId="77777777" w:rsidR="00880C04" w:rsidRDefault="00880C04">
            <w:pPr>
              <w:rPr>
                <w:sz w:val="20"/>
                <w:szCs w:val="20"/>
              </w:rPr>
            </w:pPr>
          </w:p>
          <w:p w14:paraId="3D276B4E" w14:textId="77777777" w:rsidR="00880C04" w:rsidRDefault="00880C04">
            <w:pPr>
              <w:rPr>
                <w:sz w:val="20"/>
                <w:szCs w:val="20"/>
              </w:rPr>
            </w:pPr>
          </w:p>
          <w:p w14:paraId="0BCD451E" w14:textId="77777777" w:rsidR="00880C04" w:rsidRDefault="00880C04">
            <w:pPr>
              <w:rPr>
                <w:sz w:val="20"/>
                <w:szCs w:val="20"/>
              </w:rPr>
            </w:pPr>
          </w:p>
          <w:p w14:paraId="4797FA6B" w14:textId="77777777" w:rsidR="00880C04" w:rsidRDefault="00880C04">
            <w:pPr>
              <w:rPr>
                <w:sz w:val="20"/>
                <w:szCs w:val="20"/>
              </w:rPr>
            </w:pPr>
          </w:p>
          <w:p w14:paraId="300E8529" w14:textId="77777777" w:rsidR="00880C04" w:rsidRDefault="00880C04">
            <w:pPr>
              <w:rPr>
                <w:sz w:val="20"/>
                <w:szCs w:val="20"/>
              </w:rPr>
            </w:pPr>
          </w:p>
          <w:p w14:paraId="6CB1C6A3" w14:textId="77777777" w:rsidR="00880C04" w:rsidRDefault="00880C04">
            <w:pPr>
              <w:rPr>
                <w:sz w:val="20"/>
                <w:szCs w:val="20"/>
              </w:rPr>
            </w:pPr>
          </w:p>
          <w:p w14:paraId="542AA646" w14:textId="77777777" w:rsidR="00880C04" w:rsidRDefault="00880C04">
            <w:pPr>
              <w:rPr>
                <w:sz w:val="20"/>
                <w:szCs w:val="20"/>
              </w:rPr>
            </w:pPr>
          </w:p>
          <w:p w14:paraId="56101388" w14:textId="77777777" w:rsidR="00880C04" w:rsidRDefault="00880C04">
            <w:pPr>
              <w:rPr>
                <w:sz w:val="20"/>
                <w:szCs w:val="20"/>
              </w:rPr>
            </w:pPr>
          </w:p>
          <w:p w14:paraId="01997EB0" w14:textId="77777777" w:rsidR="00880C04" w:rsidRDefault="00880C04">
            <w:pPr>
              <w:rPr>
                <w:sz w:val="20"/>
                <w:szCs w:val="20"/>
              </w:rPr>
            </w:pPr>
          </w:p>
          <w:p w14:paraId="5A9C29D3" w14:textId="77777777" w:rsidR="00880C04" w:rsidRDefault="00880C04">
            <w:pPr>
              <w:rPr>
                <w:sz w:val="20"/>
                <w:szCs w:val="20"/>
              </w:rPr>
            </w:pPr>
          </w:p>
          <w:p w14:paraId="1EBB459D" w14:textId="77777777" w:rsidR="00880C04" w:rsidRDefault="00880C04">
            <w:pPr>
              <w:rPr>
                <w:sz w:val="20"/>
                <w:szCs w:val="20"/>
              </w:rPr>
            </w:pPr>
          </w:p>
          <w:p w14:paraId="38695509" w14:textId="77777777" w:rsidR="00880C04" w:rsidRDefault="00880C04">
            <w:pPr>
              <w:rPr>
                <w:sz w:val="20"/>
                <w:szCs w:val="20"/>
              </w:rPr>
            </w:pPr>
          </w:p>
          <w:p w14:paraId="0296DAFD" w14:textId="77777777" w:rsidR="00880C04" w:rsidRDefault="00880C04">
            <w:pPr>
              <w:rPr>
                <w:sz w:val="20"/>
                <w:szCs w:val="20"/>
              </w:rPr>
            </w:pPr>
          </w:p>
          <w:p w14:paraId="0C892225" w14:textId="77777777" w:rsidR="00880C04" w:rsidRDefault="00880C04">
            <w:pPr>
              <w:rPr>
                <w:sz w:val="20"/>
                <w:szCs w:val="20"/>
              </w:rPr>
            </w:pPr>
          </w:p>
          <w:p w14:paraId="4523D348" w14:textId="77777777" w:rsidR="00880C04" w:rsidRPr="00B71ACE" w:rsidRDefault="00880C04">
            <w:pPr>
              <w:rPr>
                <w:sz w:val="20"/>
                <w:szCs w:val="20"/>
              </w:rPr>
            </w:pPr>
          </w:p>
        </w:tc>
      </w:tr>
      <w:tr w:rsidR="009B4D7F" w:rsidRPr="00B71ACE" w14:paraId="7940AC9A" w14:textId="77777777" w:rsidTr="00C818C7">
        <w:trPr>
          <w:trHeight w:val="586"/>
        </w:trPr>
        <w:tc>
          <w:tcPr>
            <w:tcW w:w="8922" w:type="dxa"/>
            <w:gridSpan w:val="11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62E1532C" w14:textId="77777777" w:rsidR="009B4D7F" w:rsidRPr="00B71ACE" w:rsidRDefault="009B4D7F" w:rsidP="00DD2633">
            <w:pPr>
              <w:rPr>
                <w:b/>
                <w:bCs/>
                <w:sz w:val="20"/>
                <w:szCs w:val="20"/>
              </w:rPr>
            </w:pPr>
            <w:r w:rsidRPr="00B71ACE">
              <w:rPr>
                <w:rFonts w:hint="eastAsia"/>
                <w:b/>
                <w:bCs/>
                <w:sz w:val="20"/>
                <w:szCs w:val="20"/>
              </w:rPr>
              <w:lastRenderedPageBreak/>
              <w:t>計劃詳情</w:t>
            </w:r>
            <w:r w:rsidRPr="00B71ACE">
              <w:rPr>
                <w:rFonts w:hint="eastAsia"/>
                <w:b/>
                <w:bCs/>
                <w:sz w:val="20"/>
                <w:szCs w:val="20"/>
              </w:rPr>
              <w:t xml:space="preserve">  Project Details</w:t>
            </w:r>
          </w:p>
        </w:tc>
      </w:tr>
      <w:tr w:rsidR="009B4D7F" w:rsidRPr="00B71ACE" w14:paraId="6C7684FE" w14:textId="77777777" w:rsidTr="00C818C7">
        <w:trPr>
          <w:trHeight w:val="563"/>
        </w:trPr>
        <w:tc>
          <w:tcPr>
            <w:tcW w:w="21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2A862F" w14:textId="33C29B8D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計劃名稱：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76A84D4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03971C3E" w14:textId="77777777" w:rsidTr="00C818C7">
        <w:tc>
          <w:tcPr>
            <w:tcW w:w="8922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8E529" w14:textId="4E4217D5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>Project</w:t>
            </w:r>
            <w:r w:rsidRPr="00B71ACE">
              <w:rPr>
                <w:rFonts w:hint="eastAsia"/>
                <w:sz w:val="20"/>
                <w:szCs w:val="20"/>
              </w:rPr>
              <w:t xml:space="preserve"> </w:t>
            </w:r>
            <w:r w:rsidR="00E80B54">
              <w:rPr>
                <w:sz w:val="20"/>
                <w:szCs w:val="20"/>
              </w:rPr>
              <w:t>n</w:t>
            </w:r>
            <w:r w:rsidRPr="00B71ACE">
              <w:rPr>
                <w:rFonts w:hint="eastAsia"/>
                <w:sz w:val="20"/>
                <w:szCs w:val="20"/>
              </w:rPr>
              <w:t>ame</w:t>
            </w:r>
          </w:p>
          <w:p w14:paraId="30DC0420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C818C7" w:rsidRPr="00B71ACE" w14:paraId="387E84D1" w14:textId="77777777" w:rsidTr="00C818C7">
        <w:tc>
          <w:tcPr>
            <w:tcW w:w="184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16C7173" w14:textId="77777777" w:rsidR="00C818C7" w:rsidRDefault="00C818C7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計劃</w:t>
            </w:r>
            <w:bookmarkStart w:id="1" w:name="_Hlk172642442"/>
            <w:r>
              <w:rPr>
                <w:rFonts w:hint="eastAsia"/>
                <w:sz w:val="20"/>
                <w:szCs w:val="20"/>
              </w:rPr>
              <w:t>類別</w:t>
            </w:r>
            <w:bookmarkEnd w:id="1"/>
            <w:r>
              <w:rPr>
                <w:rFonts w:hint="eastAsia"/>
                <w:sz w:val="20"/>
                <w:szCs w:val="20"/>
              </w:rPr>
              <w:t>：</w:t>
            </w:r>
          </w:p>
          <w:p w14:paraId="69338CF4" w14:textId="06D1A65F" w:rsidR="00C818C7" w:rsidRDefault="00C818C7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Project </w:t>
            </w:r>
            <w:r w:rsidR="00E80B54"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ategory</w:t>
            </w:r>
            <w:r w:rsidR="00791860" w:rsidRPr="00791860">
              <w:rPr>
                <w:rFonts w:hint="eastAsia"/>
                <w:sz w:val="20"/>
                <w:szCs w:val="20"/>
              </w:rPr>
              <w:t>（可選多項）</w:t>
            </w:r>
          </w:p>
          <w:p w14:paraId="25FEC048" w14:textId="0810A2B8" w:rsidR="00791860" w:rsidRDefault="00791860" w:rsidP="00DD26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(You can choose more than one)</w:t>
            </w:r>
          </w:p>
        </w:tc>
        <w:tc>
          <w:tcPr>
            <w:tcW w:w="7079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tbl>
            <w:tblPr>
              <w:tblStyle w:val="a3"/>
              <w:tblW w:w="6868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373"/>
              <w:gridCol w:w="1373"/>
              <w:gridCol w:w="1373"/>
              <w:gridCol w:w="1377"/>
            </w:tblGrid>
            <w:tr w:rsidR="00E55530" w:rsidRPr="00B71ACE" w14:paraId="3E42E64E" w14:textId="77777777" w:rsidTr="00E55530">
              <w:trPr>
                <w:trHeight w:val="515"/>
              </w:trPr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0551C" w14:textId="3FE42651" w:rsidR="00E55530" w:rsidRPr="00B71ACE" w:rsidRDefault="0000000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1493793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00E48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B71ACE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進修</w:t>
                  </w:r>
                </w:p>
                <w:p w14:paraId="5DDDC885" w14:textId="2D2D8887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F</w:t>
                  </w:r>
                  <w:r w:rsidRPr="00C27134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 xml:space="preserve">urther </w:t>
                  </w:r>
                  <w:r w:rsidR="00E80B54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E</w:t>
                  </w:r>
                  <w:r w:rsidRPr="00C27134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ducation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46A7A" w14:textId="7C407C84" w:rsidR="00E55530" w:rsidRPr="00B71ACE" w:rsidRDefault="0000000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881088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交流</w:t>
                  </w:r>
                </w:p>
                <w:p w14:paraId="7D586A79" w14:textId="50F5C565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I</w:t>
                  </w:r>
                  <w:r w:rsidRPr="004D0D8B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nterchange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7859" w14:textId="0CA3A54E" w:rsidR="00E55530" w:rsidRPr="00B71ACE" w:rsidRDefault="0000000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516621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5530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79186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創作</w:t>
                  </w:r>
                </w:p>
                <w:p w14:paraId="5AC54E85" w14:textId="7D0949B8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Create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61D63" w14:textId="77777777" w:rsidR="00E55530" w:rsidRDefault="0000000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411547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 w:rsidRPr="0079186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展</w:t>
                  </w:r>
                  <w:r w:rsidR="00E55530" w:rsidRPr="00791860">
                    <w:rPr>
                      <w:rFonts w:ascii="新細明體" w:eastAsia="新細明體" w:hAnsi="新細明體" w:cs="新細明體" w:hint="eastAsia"/>
                      <w:color w:val="000000"/>
                      <w:sz w:val="20"/>
                      <w:szCs w:val="20"/>
                    </w:rPr>
                    <w:t>覽</w:t>
                  </w:r>
                  <w:r w:rsidR="00E55530"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 xml:space="preserve"> </w:t>
                  </w:r>
                </w:p>
                <w:p w14:paraId="3B27C924" w14:textId="56A7DE40" w:rsidR="00E55530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>
                    <w:rPr>
                      <w:rFonts w:hint="eastAsia"/>
                      <w:color w:val="202124"/>
                      <w:sz w:val="20"/>
                      <w:szCs w:val="20"/>
                      <w:shd w:val="clear" w:color="auto" w:fill="F8F9FA"/>
                    </w:rPr>
                    <w:t>Exhibition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93C80" w14:textId="0D234D05" w:rsidR="00E55530" w:rsidRDefault="0000000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sdt>
                    <w:sdtPr>
                      <w:rPr>
                        <w:rFonts w:hint="eastAsia"/>
                        <w:color w:val="202124"/>
                        <w:sz w:val="20"/>
                        <w:szCs w:val="20"/>
                        <w:shd w:val="clear" w:color="auto" w:fill="F8F9FA"/>
                      </w:rPr>
                      <w:id w:val="-593784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55530" w:rsidRPr="00B71ACE">
                        <w:rPr>
                          <w:rFonts w:ascii="MS Gothic" w:eastAsia="MS Gothic" w:hAnsi="MS Gothic" w:hint="eastAsia"/>
                          <w:color w:val="202124"/>
                          <w:sz w:val="20"/>
                          <w:szCs w:val="20"/>
                          <w:shd w:val="clear" w:color="auto" w:fill="F8F9FA"/>
                        </w:rPr>
                        <w:t>☐</w:t>
                      </w:r>
                    </w:sdtContent>
                  </w:sdt>
                  <w:r w:rsidR="00E55530">
                    <w:rPr>
                      <w:rFonts w:ascii="新細明體" w:eastAsia="新細明體" w:hAnsi="新細明體" w:cs="新細明體" w:hint="eastAsia"/>
                      <w:color w:val="000000"/>
                      <w:sz w:val="20"/>
                      <w:szCs w:val="20"/>
                    </w:rPr>
                    <w:t>研究</w:t>
                  </w:r>
                </w:p>
                <w:p w14:paraId="776D7C35" w14:textId="6EFA4312" w:rsidR="00E55530" w:rsidRPr="00B71ACE" w:rsidRDefault="00E55530" w:rsidP="00E55530">
                  <w:pPr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</w:pPr>
                  <w:r w:rsidRPr="00E55530">
                    <w:rPr>
                      <w:color w:val="202124"/>
                      <w:sz w:val="20"/>
                      <w:szCs w:val="20"/>
                      <w:shd w:val="clear" w:color="auto" w:fill="F8F9FA"/>
                    </w:rPr>
                    <w:t>Research</w:t>
                  </w:r>
                </w:p>
              </w:tc>
            </w:tr>
            <w:tr w:rsidR="00E55530" w:rsidRPr="00B71ACE" w14:paraId="285E9C03" w14:textId="77777777" w:rsidTr="00E55530">
              <w:trPr>
                <w:trHeight w:val="790"/>
              </w:trPr>
              <w:tc>
                <w:tcPr>
                  <w:tcW w:w="68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9A027" w14:textId="5BB2C6E0" w:rsidR="00E55530" w:rsidRDefault="00E55530" w:rsidP="00E55530">
                  <w:pPr>
                    <w:spacing w:before="2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所有項目</w:t>
                  </w:r>
                  <w:r w:rsidRPr="00682772">
                    <w:rPr>
                      <w:rFonts w:hint="eastAsia"/>
                      <w:sz w:val="18"/>
                      <w:szCs w:val="18"/>
                    </w:rPr>
                    <w:t>必須與視覺藝術或視覺藝術教育相關</w:t>
                  </w:r>
                </w:p>
                <w:p w14:paraId="75DFDE43" w14:textId="2EBEC85F" w:rsidR="00E55530" w:rsidRPr="00791860" w:rsidRDefault="00E55530" w:rsidP="00E5553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All items m</w:t>
                  </w:r>
                  <w:r w:rsidRPr="00682772">
                    <w:rPr>
                      <w:sz w:val="18"/>
                      <w:szCs w:val="18"/>
                    </w:rPr>
                    <w:t>ust be related to visual arts or visual arts education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77CE1813" w14:textId="37E602E1" w:rsidR="00C818C7" w:rsidRPr="00B71ACE" w:rsidRDefault="00C818C7" w:rsidP="00DD2633">
            <w:pPr>
              <w:rPr>
                <w:sz w:val="20"/>
                <w:szCs w:val="20"/>
              </w:rPr>
            </w:pPr>
          </w:p>
        </w:tc>
      </w:tr>
      <w:tr w:rsidR="00B71ACE" w:rsidRPr="00B71ACE" w14:paraId="4F0EC26C" w14:textId="77777777" w:rsidTr="00C818C7">
        <w:tc>
          <w:tcPr>
            <w:tcW w:w="89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7EB0AEC" w14:textId="77777777" w:rsidR="00B71ACE" w:rsidRPr="00B71ACE" w:rsidRDefault="00B71ACE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7F224A6C" w14:textId="77777777" w:rsidTr="00C818C7">
        <w:tc>
          <w:tcPr>
            <w:tcW w:w="212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723171E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計劃時間：</w:t>
            </w:r>
          </w:p>
        </w:tc>
        <w:tc>
          <w:tcPr>
            <w:tcW w:w="6795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3AB442" w14:textId="3892AFEA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239E77A9" w14:textId="77777777" w:rsidTr="00C818C7">
        <w:trPr>
          <w:trHeight w:val="172"/>
        </w:trPr>
        <w:tc>
          <w:tcPr>
            <w:tcW w:w="8922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F288755" w14:textId="6DD9D5B1" w:rsidR="009B4D7F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 xml:space="preserve">Project </w:t>
            </w:r>
            <w:r w:rsidR="00E80B54">
              <w:rPr>
                <w:sz w:val="20"/>
                <w:szCs w:val="20"/>
              </w:rPr>
              <w:t>p</w:t>
            </w:r>
            <w:r w:rsidRPr="00B71ACE">
              <w:rPr>
                <w:rFonts w:hint="eastAsia"/>
                <w:sz w:val="20"/>
                <w:szCs w:val="20"/>
              </w:rPr>
              <w:t>eriod</w:t>
            </w:r>
          </w:p>
          <w:p w14:paraId="618E1A94" w14:textId="77777777" w:rsidR="00B71ACE" w:rsidRPr="00B71ACE" w:rsidRDefault="00B71ACE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00478E5C" w14:textId="77777777" w:rsidTr="00C818C7">
        <w:trPr>
          <w:trHeight w:val="194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4459" w14:textId="77777777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rFonts w:hint="eastAsia"/>
                <w:sz w:val="20"/>
                <w:szCs w:val="20"/>
              </w:rPr>
              <w:t>計劃目的及價值：</w:t>
            </w:r>
          </w:p>
          <w:p w14:paraId="5B87B56A" w14:textId="34A6D2D6" w:rsidR="009B4D7F" w:rsidRPr="00B71ACE" w:rsidRDefault="009B4D7F" w:rsidP="00DD2633">
            <w:pPr>
              <w:rPr>
                <w:sz w:val="20"/>
                <w:szCs w:val="20"/>
              </w:rPr>
            </w:pPr>
            <w:r w:rsidRPr="00B71ACE">
              <w:rPr>
                <w:sz w:val="20"/>
                <w:szCs w:val="20"/>
              </w:rPr>
              <w:t xml:space="preserve">Project </w:t>
            </w:r>
            <w:r w:rsidR="00E80B54">
              <w:rPr>
                <w:sz w:val="20"/>
                <w:szCs w:val="20"/>
              </w:rPr>
              <w:t>a</w:t>
            </w:r>
            <w:r w:rsidRPr="00B71ACE">
              <w:rPr>
                <w:sz w:val="20"/>
                <w:szCs w:val="20"/>
              </w:rPr>
              <w:t xml:space="preserve">ims and </w:t>
            </w:r>
            <w:r w:rsidR="00E80B54">
              <w:rPr>
                <w:sz w:val="20"/>
                <w:szCs w:val="20"/>
              </w:rPr>
              <w:t>v</w:t>
            </w:r>
            <w:r w:rsidRPr="00B71ACE">
              <w:rPr>
                <w:sz w:val="20"/>
                <w:szCs w:val="20"/>
              </w:rPr>
              <w:t>alue</w:t>
            </w:r>
          </w:p>
        </w:tc>
      </w:tr>
      <w:tr w:rsidR="00882F76" w:rsidRPr="00B71ACE" w14:paraId="26BDA71B" w14:textId="77777777" w:rsidTr="00E55530">
        <w:trPr>
          <w:trHeight w:val="9209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28038" w14:textId="77777777" w:rsidR="00882F76" w:rsidRPr="00B71ACE" w:rsidRDefault="00882F76" w:rsidP="00DD2633">
            <w:pPr>
              <w:rPr>
                <w:sz w:val="20"/>
                <w:szCs w:val="20"/>
              </w:rPr>
            </w:pPr>
          </w:p>
        </w:tc>
      </w:tr>
      <w:tr w:rsidR="009B4D7F" w:rsidRPr="00B71ACE" w14:paraId="157FAE95" w14:textId="77777777" w:rsidTr="00C818C7"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919" w14:textId="7B6740FD" w:rsidR="009B4D7F" w:rsidRPr="00B71ACE" w:rsidRDefault="00D87DB5" w:rsidP="00DD2633">
            <w:pPr>
              <w:rPr>
                <w:sz w:val="20"/>
                <w:szCs w:val="20"/>
              </w:rPr>
            </w:pPr>
            <w:r w:rsidRPr="004B2993">
              <w:rPr>
                <w:rFonts w:hint="eastAsia"/>
                <w:b/>
                <w:bCs/>
                <w:sz w:val="20"/>
                <w:szCs w:val="20"/>
              </w:rPr>
              <w:lastRenderedPageBreak/>
              <w:t>計劃</w:t>
            </w:r>
            <w:r w:rsidR="009B4D7F" w:rsidRPr="004B2993">
              <w:rPr>
                <w:rFonts w:hint="eastAsia"/>
                <w:b/>
                <w:bCs/>
                <w:sz w:val="20"/>
                <w:szCs w:val="20"/>
              </w:rPr>
              <w:t>內容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87DB5">
              <w:rPr>
                <w:rFonts w:hint="eastAsia"/>
                <w:sz w:val="20"/>
                <w:szCs w:val="20"/>
              </w:rPr>
              <w:t>填寫字數不多於</w:t>
            </w:r>
            <w:r w:rsidR="002F452B"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字）</w:t>
            </w:r>
            <w:r w:rsidR="009B4D7F" w:rsidRPr="00B71ACE">
              <w:rPr>
                <w:rFonts w:hint="eastAsia"/>
                <w:sz w:val="20"/>
                <w:szCs w:val="20"/>
              </w:rPr>
              <w:t>：</w:t>
            </w:r>
          </w:p>
          <w:p w14:paraId="2EC6A39E" w14:textId="7E921678" w:rsidR="009B4D7F" w:rsidRPr="00B71ACE" w:rsidRDefault="004D29DF" w:rsidP="00DD2633">
            <w:pPr>
              <w:rPr>
                <w:sz w:val="20"/>
                <w:szCs w:val="20"/>
              </w:rPr>
            </w:pPr>
            <w:r w:rsidRPr="004B2993">
              <w:rPr>
                <w:rFonts w:hint="eastAsia"/>
                <w:b/>
                <w:bCs/>
                <w:sz w:val="20"/>
                <w:szCs w:val="20"/>
              </w:rPr>
              <w:t xml:space="preserve">Project </w:t>
            </w:r>
            <w:proofErr w:type="gramStart"/>
            <w:r w:rsidR="00E80B54">
              <w:rPr>
                <w:b/>
                <w:bCs/>
                <w:sz w:val="20"/>
                <w:szCs w:val="20"/>
              </w:rPr>
              <w:t>C</w:t>
            </w:r>
            <w:r w:rsidR="009B4D7F" w:rsidRPr="004B2993">
              <w:rPr>
                <w:rFonts w:hint="eastAsia"/>
                <w:b/>
                <w:bCs/>
                <w:sz w:val="20"/>
                <w:szCs w:val="20"/>
              </w:rPr>
              <w:t>ontent</w:t>
            </w:r>
            <w:r w:rsidR="00D87DB5" w:rsidRPr="004B299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D87DB5">
              <w:rPr>
                <w:rFonts w:hint="eastAsia"/>
                <w:sz w:val="20"/>
                <w:szCs w:val="20"/>
              </w:rPr>
              <w:t xml:space="preserve"> (</w:t>
            </w:r>
            <w:proofErr w:type="gramEnd"/>
            <w:r w:rsidR="00D87DB5">
              <w:rPr>
                <w:rFonts w:hint="eastAsia"/>
                <w:sz w:val="20"/>
                <w:szCs w:val="20"/>
              </w:rPr>
              <w:t xml:space="preserve">Please use no more than </w:t>
            </w:r>
            <w:r w:rsidR="002F452B">
              <w:rPr>
                <w:rFonts w:hint="eastAsia"/>
                <w:sz w:val="20"/>
                <w:szCs w:val="20"/>
              </w:rPr>
              <w:t>1000</w:t>
            </w:r>
            <w:r w:rsidR="00D87DB5">
              <w:rPr>
                <w:rFonts w:hint="eastAsia"/>
                <w:sz w:val="20"/>
                <w:szCs w:val="20"/>
              </w:rPr>
              <w:t xml:space="preserve"> words) </w:t>
            </w:r>
          </w:p>
        </w:tc>
      </w:tr>
      <w:tr w:rsidR="009B4D7F" w:rsidRPr="00B71ACE" w14:paraId="1F9A809F" w14:textId="77777777" w:rsidTr="00C818C7">
        <w:trPr>
          <w:trHeight w:val="13384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6DC" w14:textId="77777777" w:rsidR="009B4D7F" w:rsidRPr="00B71ACE" w:rsidRDefault="009B4D7F" w:rsidP="00DD2633">
            <w:pPr>
              <w:rPr>
                <w:sz w:val="20"/>
                <w:szCs w:val="20"/>
              </w:rPr>
            </w:pPr>
          </w:p>
        </w:tc>
      </w:tr>
      <w:tr w:rsidR="009B4D7F" w:rsidRPr="005B36ED" w14:paraId="434D4008" w14:textId="77777777" w:rsidTr="00C818C7"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5206B" w14:textId="50EADFFC" w:rsidR="009B4D7F" w:rsidRPr="005B36ED" w:rsidRDefault="000D5ED7" w:rsidP="00475E4E">
            <w:pPr>
              <w:spacing w:before="24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資助</w:t>
            </w:r>
            <w:r w:rsidR="009B4D7F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財政預算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（不</w:t>
            </w:r>
            <w:r w:rsidR="00E14D49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可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多於港幣</w:t>
            </w:r>
            <w:r w:rsidR="00E14D49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$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20,000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元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）</w:t>
            </w:r>
          </w:p>
          <w:p w14:paraId="47F95561" w14:textId="3B5209C4" w:rsidR="009B4D7F" w:rsidRPr="005B36ED" w:rsidRDefault="000D5ED7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Funding</w:t>
            </w:r>
            <w:r w:rsidR="004D29DF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80B54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</w:t>
            </w:r>
            <w:r w:rsidR="009B4D7F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udget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（</w:t>
            </w:r>
            <w:r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Up to a Maximum of 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AA2B4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HK</w:t>
            </w:r>
            <w:r w:rsidR="00E14D49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$</w:t>
            </w:r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20,000</w:t>
            </w:r>
            <w:proofErr w:type="spellEnd"/>
            <w:r w:rsidR="0023716E" w:rsidRPr="005B36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）</w:t>
            </w:r>
          </w:p>
        </w:tc>
      </w:tr>
      <w:tr w:rsidR="009B4D7F" w:rsidRPr="005B36ED" w14:paraId="1AD9BFC2" w14:textId="77777777" w:rsidTr="00C818C7">
        <w:trPr>
          <w:trHeight w:val="958"/>
        </w:trPr>
        <w:tc>
          <w:tcPr>
            <w:tcW w:w="8922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CAA5E6" w14:textId="77777777" w:rsidR="00923131" w:rsidRPr="005B36ED" w:rsidRDefault="00923131" w:rsidP="00D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898"/>
              <w:gridCol w:w="4085"/>
              <w:gridCol w:w="1713"/>
            </w:tblGrid>
            <w:tr w:rsidR="00923131" w:rsidRPr="005B36ED" w14:paraId="4EF6165C" w14:textId="77777777" w:rsidTr="00923131">
              <w:tc>
                <w:tcPr>
                  <w:tcW w:w="2898" w:type="dxa"/>
                </w:tcPr>
                <w:p w14:paraId="42EDA303" w14:textId="06F9E535" w:rsidR="00923131" w:rsidRPr="005B36ED" w:rsidRDefault="00923131" w:rsidP="008C7E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項目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4085" w:type="dxa"/>
                </w:tcPr>
                <w:p w14:paraId="319394A4" w14:textId="7C4D6671" w:rsidR="00923131" w:rsidRPr="005B36ED" w:rsidRDefault="00923131" w:rsidP="008C7E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數量及計算方法</w:t>
                  </w:r>
                  <w:r w:rsidR="00B85158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Quantity and Calculation</w:t>
                  </w:r>
                </w:p>
              </w:tc>
              <w:tc>
                <w:tcPr>
                  <w:tcW w:w="1713" w:type="dxa"/>
                </w:tcPr>
                <w:p w14:paraId="05BA164C" w14:textId="2E955709" w:rsidR="00923131" w:rsidRPr="005B36ED" w:rsidRDefault="00923131" w:rsidP="008C7E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港幣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HKD</w:t>
                  </w:r>
                </w:p>
              </w:tc>
            </w:tr>
            <w:tr w:rsidR="00923131" w:rsidRPr="005B36ED" w14:paraId="4825AD02" w14:textId="77777777" w:rsidTr="00374D64">
              <w:tc>
                <w:tcPr>
                  <w:tcW w:w="8696" w:type="dxa"/>
                  <w:gridSpan w:val="3"/>
                </w:tcPr>
                <w:p w14:paraId="42A8287A" w14:textId="6CCF435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（一）</w:t>
                  </w:r>
                </w:p>
              </w:tc>
            </w:tr>
            <w:tr w:rsidR="00923131" w:rsidRPr="005B36ED" w14:paraId="5C0AB131" w14:textId="77777777" w:rsidTr="00923131">
              <w:tc>
                <w:tcPr>
                  <w:tcW w:w="2898" w:type="dxa"/>
                </w:tcPr>
                <w:p w14:paraId="686AF3A6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6A1223E8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54F87E1B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52587C87" w14:textId="77777777" w:rsidTr="00923131">
              <w:tc>
                <w:tcPr>
                  <w:tcW w:w="2898" w:type="dxa"/>
                </w:tcPr>
                <w:p w14:paraId="213C8769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2A237C1F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2E5D74D9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232534DD" w14:textId="77777777" w:rsidTr="00923131">
              <w:tc>
                <w:tcPr>
                  <w:tcW w:w="6983" w:type="dxa"/>
                  <w:gridSpan w:val="2"/>
                </w:tcPr>
                <w:p w14:paraId="5D9236E3" w14:textId="4D256373" w:rsidR="00923131" w:rsidRPr="005B36ED" w:rsidRDefault="00923131" w:rsidP="008C7E45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小計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Sub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（一）</w:t>
                  </w:r>
                </w:p>
              </w:tc>
              <w:tc>
                <w:tcPr>
                  <w:tcW w:w="1713" w:type="dxa"/>
                </w:tcPr>
                <w:p w14:paraId="4D507855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5A00772C" w14:textId="77777777" w:rsidTr="00CC0B3B">
              <w:tc>
                <w:tcPr>
                  <w:tcW w:w="8696" w:type="dxa"/>
                  <w:gridSpan w:val="3"/>
                </w:tcPr>
                <w:p w14:paraId="428095D2" w14:textId="35FC691A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（二）</w:t>
                  </w:r>
                </w:p>
              </w:tc>
            </w:tr>
            <w:tr w:rsidR="00923131" w:rsidRPr="005B36ED" w14:paraId="3B920191" w14:textId="77777777" w:rsidTr="00923131">
              <w:tc>
                <w:tcPr>
                  <w:tcW w:w="2898" w:type="dxa"/>
                </w:tcPr>
                <w:p w14:paraId="5EE8C3AD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22A7A4E2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146D2E32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128B5D22" w14:textId="77777777" w:rsidTr="00923131">
              <w:tc>
                <w:tcPr>
                  <w:tcW w:w="2898" w:type="dxa"/>
                </w:tcPr>
                <w:p w14:paraId="6B52E380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65EE9ECF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0E4F480A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7FB90E61" w14:textId="77777777" w:rsidTr="00345C66">
              <w:tc>
                <w:tcPr>
                  <w:tcW w:w="6983" w:type="dxa"/>
                  <w:gridSpan w:val="2"/>
                </w:tcPr>
                <w:p w14:paraId="11601BAF" w14:textId="25085EB1" w:rsidR="00923131" w:rsidRPr="005B36ED" w:rsidRDefault="00923131" w:rsidP="008C7E45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小計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Sub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（二）</w:t>
                  </w:r>
                </w:p>
              </w:tc>
              <w:tc>
                <w:tcPr>
                  <w:tcW w:w="1713" w:type="dxa"/>
                </w:tcPr>
                <w:p w14:paraId="2F12CFC2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5913ECCC" w14:textId="77777777" w:rsidTr="006C1C95">
              <w:tc>
                <w:tcPr>
                  <w:tcW w:w="8696" w:type="dxa"/>
                  <w:gridSpan w:val="3"/>
                </w:tcPr>
                <w:p w14:paraId="3A689474" w14:textId="0C275849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（三）</w:t>
                  </w:r>
                </w:p>
              </w:tc>
            </w:tr>
            <w:tr w:rsidR="00923131" w:rsidRPr="005B36ED" w14:paraId="7C068D0C" w14:textId="77777777" w:rsidTr="00923131">
              <w:tc>
                <w:tcPr>
                  <w:tcW w:w="2898" w:type="dxa"/>
                </w:tcPr>
                <w:p w14:paraId="49B1C906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4479C638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0EB6206C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47FF4A8B" w14:textId="77777777" w:rsidTr="00923131">
              <w:tc>
                <w:tcPr>
                  <w:tcW w:w="2898" w:type="dxa"/>
                </w:tcPr>
                <w:p w14:paraId="13AFECFC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5F233F62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66438983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7106990C" w14:textId="77777777" w:rsidTr="00715E14">
              <w:tc>
                <w:tcPr>
                  <w:tcW w:w="6983" w:type="dxa"/>
                  <w:gridSpan w:val="2"/>
                </w:tcPr>
                <w:p w14:paraId="5EACAB35" w14:textId="758F2BF2" w:rsidR="00923131" w:rsidRPr="005B36ED" w:rsidRDefault="00923131" w:rsidP="008C7E45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小計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Sub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（三）</w:t>
                  </w:r>
                </w:p>
              </w:tc>
              <w:tc>
                <w:tcPr>
                  <w:tcW w:w="1713" w:type="dxa"/>
                </w:tcPr>
                <w:p w14:paraId="213107D7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36872112" w14:textId="77777777" w:rsidTr="004C63D2">
              <w:tc>
                <w:tcPr>
                  <w:tcW w:w="8696" w:type="dxa"/>
                  <w:gridSpan w:val="3"/>
                </w:tcPr>
                <w:p w14:paraId="03C1A297" w14:textId="5F4C1FB4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（四）</w:t>
                  </w:r>
                </w:p>
              </w:tc>
            </w:tr>
            <w:tr w:rsidR="00923131" w:rsidRPr="005B36ED" w14:paraId="6F48F630" w14:textId="77777777" w:rsidTr="00923131">
              <w:tc>
                <w:tcPr>
                  <w:tcW w:w="2898" w:type="dxa"/>
                </w:tcPr>
                <w:p w14:paraId="60406CDA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229CE321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77C22D18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3E779D5D" w14:textId="77777777" w:rsidTr="00923131">
              <w:tc>
                <w:tcPr>
                  <w:tcW w:w="2898" w:type="dxa"/>
                </w:tcPr>
                <w:p w14:paraId="0FCE224C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5" w:type="dxa"/>
                </w:tcPr>
                <w:p w14:paraId="7206725B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</w:tcPr>
                <w:p w14:paraId="7C5E0876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7DD981C9" w14:textId="77777777" w:rsidTr="007539F7">
              <w:tc>
                <w:tcPr>
                  <w:tcW w:w="6983" w:type="dxa"/>
                  <w:gridSpan w:val="2"/>
                </w:tcPr>
                <w:p w14:paraId="31E29F9E" w14:textId="5FEF1663" w:rsidR="00923131" w:rsidRPr="005B36ED" w:rsidRDefault="00923131" w:rsidP="008C7E45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小計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Sub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（四）</w:t>
                  </w:r>
                </w:p>
              </w:tc>
              <w:tc>
                <w:tcPr>
                  <w:tcW w:w="1713" w:type="dxa"/>
                </w:tcPr>
                <w:p w14:paraId="5E124477" w14:textId="77777777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23131" w:rsidRPr="005B36ED" w14:paraId="6472CE5A" w14:textId="77777777" w:rsidTr="001169B8">
              <w:tc>
                <w:tcPr>
                  <w:tcW w:w="6983" w:type="dxa"/>
                  <w:gridSpan w:val="2"/>
                </w:tcPr>
                <w:p w14:paraId="60610C4F" w14:textId="52626236" w:rsidR="00923131" w:rsidRPr="005B36ED" w:rsidRDefault="00923131" w:rsidP="008C7E45">
                  <w:pPr>
                    <w:spacing w:line="276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申請資助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總</w:t>
                  </w:r>
                  <w:r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額</w:t>
                  </w:r>
                  <w:r w:rsidR="005A1AA4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AA2B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 Expenditure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（一）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（二）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（三）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  <w:r w:rsidR="00494EAE" w:rsidRPr="005B36ED">
                    <w:rPr>
                      <w:rFonts w:ascii="Times New Roman" w:hAnsi="Times New Roman" w:cs="Times New Roman"/>
                      <w:sz w:val="20"/>
                      <w:szCs w:val="20"/>
                    </w:rPr>
                    <w:t>（四）</w:t>
                  </w:r>
                </w:p>
              </w:tc>
              <w:tc>
                <w:tcPr>
                  <w:tcW w:w="1713" w:type="dxa"/>
                </w:tcPr>
                <w:p w14:paraId="06221456" w14:textId="7ADE9BF5" w:rsidR="00923131" w:rsidRPr="005B36ED" w:rsidRDefault="00923131" w:rsidP="008C7E4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6C779B" w14:textId="0A285895" w:rsidR="00346145" w:rsidRPr="00AA2B41" w:rsidRDefault="008C7E45" w:rsidP="00D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346145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可按實際需要增減表格欄目。</w:t>
            </w:r>
            <w:r w:rsidR="00346145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Columns may be added or deleted as needed.</w:t>
            </w:r>
          </w:p>
          <w:p w14:paraId="3A201C1F" w14:textId="2FB12C42" w:rsidR="005B36ED" w:rsidRPr="00AA2B41" w:rsidRDefault="005B36ED" w:rsidP="00D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雜項開支不可多於港幣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$500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元。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Miscellaneous expenses are up to a maximum of</w:t>
            </w:r>
            <w:r w:rsid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B41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HK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$500</w:t>
            </w:r>
            <w:proofErr w:type="spellEnd"/>
            <w:r w:rsidRPr="00AA2B4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.</w:t>
            </w:r>
          </w:p>
          <w:p w14:paraId="69C6F111" w14:textId="2F8D90CD" w:rsidR="009B4D7F" w:rsidRPr="00AA2B41" w:rsidRDefault="00E14D49" w:rsidP="00D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所有支出在完成計劃時</w:t>
            </w:r>
            <w:r w:rsidR="004D29D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必須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提交</w:t>
            </w:r>
            <w:bookmarkStart w:id="2" w:name="_Hlk172725499"/>
            <w:r w:rsidR="002D3D28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收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據正本</w:t>
            </w:r>
            <w:bookmarkEnd w:id="2"/>
            <w:r w:rsidR="00D61CF3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。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 expenditures must be submitted with original document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9B4D7F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when completing the 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61552783" w14:textId="56445D60" w:rsidR="00E14D49" w:rsidRPr="005B36ED" w:rsidRDefault="00791860" w:rsidP="00DD2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如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單項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項目支出費用為</w:t>
            </w:r>
            <w:proofErr w:type="spellStart"/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HK$5</w:t>
            </w:r>
            <w:r w:rsidR="00B85158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  <w:proofErr w:type="spellEnd"/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或以上，須在提交</w:t>
            </w:r>
            <w:r w:rsidR="00C96020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成果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報告時附上報價單及收據正本。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If the 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item’s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expenditure is </w:t>
            </w:r>
            <w:proofErr w:type="spellStart"/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HK$5,000</w:t>
            </w:r>
            <w:proofErr w:type="spellEnd"/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or above, the quotation and original receipt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5A1AA4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must be attached when submitting the </w:t>
            </w:r>
            <w:r w:rsidR="00C96020"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final </w:t>
            </w:r>
            <w:r w:rsidRPr="00AA2B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report.</w:t>
            </w:r>
          </w:p>
        </w:tc>
      </w:tr>
      <w:tr w:rsidR="009B4D7F" w:rsidRPr="005B36ED" w14:paraId="3317CB39" w14:textId="77777777" w:rsidTr="00C818C7">
        <w:trPr>
          <w:trHeight w:val="839"/>
        </w:trPr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E9E2FEC" w14:textId="28A74F4E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有否申請其他資助：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5A13E4A" w14:textId="3FDE9298" w:rsidR="009B4D7F" w:rsidRPr="005B36ED" w:rsidRDefault="00000000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157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145" w:rsidRPr="005B36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D7F" w:rsidRPr="005B36ED">
              <w:rPr>
                <w:rFonts w:ascii="Times New Roman" w:hAnsi="Times New Roman" w:cs="Times New Roman"/>
                <w:sz w:val="20"/>
                <w:szCs w:val="20"/>
              </w:rPr>
              <w:t>有</w:t>
            </w:r>
            <w:r w:rsidR="009B4D7F" w:rsidRPr="005B36ED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</w:p>
        </w:tc>
        <w:tc>
          <w:tcPr>
            <w:tcW w:w="566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5DF5049" w14:textId="64837EDE" w:rsidR="009B4D7F" w:rsidRPr="005B36ED" w:rsidRDefault="00000000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19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4EB9" w:rsidRPr="005B36E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4D7F" w:rsidRPr="005B36ED">
              <w:rPr>
                <w:rFonts w:ascii="Times New Roman" w:hAnsi="Times New Roman" w:cs="Times New Roman"/>
                <w:sz w:val="20"/>
                <w:szCs w:val="20"/>
              </w:rPr>
              <w:t>沒有</w:t>
            </w:r>
            <w:r w:rsidR="009B4D7F" w:rsidRPr="005B36ED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B4D7F" w:rsidRPr="005B36ED" w14:paraId="27D91671" w14:textId="77777777" w:rsidTr="00C818C7">
        <w:trPr>
          <w:trHeight w:val="183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42D95D32" w14:textId="6420217C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Have you applied for other funding?</w:t>
            </w:r>
          </w:p>
        </w:tc>
      </w:tr>
      <w:tr w:rsidR="009B4D7F" w:rsidRPr="005B36ED" w14:paraId="2DFE7C08" w14:textId="77777777" w:rsidTr="00C818C7">
        <w:trPr>
          <w:trHeight w:val="371"/>
        </w:trPr>
        <w:tc>
          <w:tcPr>
            <w:tcW w:w="226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4E3EA745" w14:textId="77777777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若有，請列明來源：</w:t>
            </w:r>
          </w:p>
        </w:tc>
        <w:tc>
          <w:tcPr>
            <w:tcW w:w="6654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4A3E113" w14:textId="77777777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7F" w:rsidRPr="005B36ED" w14:paraId="21EF3B91" w14:textId="77777777" w:rsidTr="00C818C7">
        <w:trPr>
          <w:trHeight w:val="371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4F76520" w14:textId="4574F201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If yes, please specify the source</w:t>
            </w:r>
          </w:p>
        </w:tc>
      </w:tr>
      <w:tr w:rsidR="009B4D7F" w:rsidRPr="005B36ED" w14:paraId="33776B48" w14:textId="77777777" w:rsidTr="00C818C7">
        <w:trPr>
          <w:trHeight w:val="371"/>
        </w:trPr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71CCF354" w14:textId="0A4AFA2D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獲批金額：</w:t>
            </w:r>
          </w:p>
        </w:tc>
        <w:tc>
          <w:tcPr>
            <w:tcW w:w="7646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E9FCC8F" w14:textId="77777777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D7F" w:rsidRPr="005B36ED" w14:paraId="1EC552D3" w14:textId="77777777" w:rsidTr="00C818C7">
        <w:trPr>
          <w:trHeight w:val="862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658A" w14:textId="3274E64F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Approved amount</w:t>
            </w:r>
          </w:p>
        </w:tc>
      </w:tr>
      <w:tr w:rsidR="009B4D7F" w:rsidRPr="005B36ED" w14:paraId="179CF66C" w14:textId="77777777" w:rsidTr="00C818C7">
        <w:trPr>
          <w:trHeight w:val="579"/>
        </w:trPr>
        <w:tc>
          <w:tcPr>
            <w:tcW w:w="8922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072D84" w14:textId="6D4E365D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本人茲證明上述各項資料真確無訛，並願意遵守一切相關義務</w:t>
            </w: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#</w:t>
            </w: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  <w:p w14:paraId="1569D1A9" w14:textId="2932A8D9" w:rsidR="009B4D7F" w:rsidRPr="005B36ED" w:rsidRDefault="009B4D7F" w:rsidP="00DD2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hereby</w:t>
            </w: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 xml:space="preserve"> certify that the above information is true and correct, and I am willing to abide by all relevant obligations#.</w:t>
            </w:r>
          </w:p>
        </w:tc>
      </w:tr>
      <w:tr w:rsidR="00C818C7" w:rsidRPr="005B36ED" w14:paraId="6797E75B" w14:textId="77777777" w:rsidTr="00C818C7">
        <w:trPr>
          <w:trHeight w:val="579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28CAA0" w14:textId="158C2090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申請人簽名：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ECBFF" w14:textId="77777777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20B55" w14:textId="04E8AF03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97FFC" w14:textId="018FEACF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日期：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1C0E8" w14:textId="77777777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3F49E" w14:textId="12BE95B3" w:rsidR="00C818C7" w:rsidRPr="005B36ED" w:rsidRDefault="00C818C7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25" w:rsidRPr="005B36ED" w14:paraId="0638B72C" w14:textId="77777777" w:rsidTr="00C818C7">
        <w:trPr>
          <w:trHeight w:val="579"/>
        </w:trPr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82AE9" w14:textId="49B4254A" w:rsidR="00583C25" w:rsidRPr="005B36ED" w:rsidRDefault="00583C25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Signature of Applicant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32CB2" w14:textId="77777777" w:rsidR="00583C25" w:rsidRPr="005B36ED" w:rsidRDefault="00583C25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8692D7" w14:textId="1F075164" w:rsidR="00583C25" w:rsidRPr="005B36ED" w:rsidRDefault="00583C25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0E974" w14:textId="1E4CB212" w:rsidR="00583C25" w:rsidRPr="005B36ED" w:rsidRDefault="00583C25" w:rsidP="00583C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25" w:rsidRPr="005B36ED" w14:paraId="3F92F139" w14:textId="77777777" w:rsidTr="00C818C7">
        <w:trPr>
          <w:trHeight w:val="579"/>
        </w:trPr>
        <w:tc>
          <w:tcPr>
            <w:tcW w:w="8922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E22B" w14:textId="72BD7CF7" w:rsidR="00583C25" w:rsidRPr="005B36ED" w:rsidRDefault="00583C25" w:rsidP="00583C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#</w:t>
            </w:r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資助項目之相關責任詳</w:t>
            </w:r>
            <w:r w:rsidR="00F5331F"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情</w:t>
            </w:r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請參照計劃指引</w:t>
            </w:r>
            <w:r w:rsidR="000A5A57"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。</w:t>
            </w:r>
          </w:p>
          <w:p w14:paraId="133A531B" w14:textId="2450DACA" w:rsidR="00E14D49" w:rsidRPr="005B36ED" w:rsidRDefault="00583C25" w:rsidP="00583C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#For detailed responsibilities for funded projects, please refer to the </w:t>
            </w:r>
            <w:proofErr w:type="spellStart"/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  <w:r w:rsidR="000E7462"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  <w:proofErr w:type="spellEnd"/>
            <w:r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guidelines</w:t>
            </w:r>
            <w:r w:rsidR="000A5A57" w:rsidRPr="005B3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14:paraId="06FEF5A9" w14:textId="1F3CDB58" w:rsidR="00475E4E" w:rsidRPr="005B36ED" w:rsidRDefault="00475E4E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47B9F1F3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35EB5BB0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46F3D650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05030F45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405390B8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1D6284E2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329A1FD0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256D43BC" w14:textId="77777777" w:rsidR="00E14D49" w:rsidRPr="005B36ED" w:rsidRDefault="00E14D49" w:rsidP="00514AF2">
      <w:pPr>
        <w:widowControl/>
        <w:spacing w:after="0" w:line="20" w:lineRule="exact"/>
        <w:rPr>
          <w:rFonts w:ascii="Times New Roman" w:hAnsi="Times New Roman" w:cs="Times New Roman"/>
        </w:rPr>
      </w:pPr>
    </w:p>
    <w:p w14:paraId="733A8932" w14:textId="5620702C" w:rsidR="00E14D49" w:rsidRPr="0053151C" w:rsidRDefault="0053151C" w:rsidP="005315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附錄</w:t>
      </w:r>
      <w:r w:rsidRPr="0053151C">
        <w:rPr>
          <w:rFonts w:ascii="Times New Roman" w:hAnsi="Times New Roman" w:cs="Times New Roman"/>
          <w:b/>
          <w:bCs/>
        </w:rPr>
        <w:t>：</w:t>
      </w:r>
      <w:r w:rsidR="00E80B54" w:rsidRPr="0053151C">
        <w:rPr>
          <w:rFonts w:ascii="Times New Roman" w:hAnsi="Times New Roman" w:cs="Times New Roman"/>
          <w:b/>
          <w:bCs/>
        </w:rPr>
        <w:t>資助</w:t>
      </w:r>
      <w:r w:rsidR="00E14D49" w:rsidRPr="0053151C">
        <w:rPr>
          <w:rFonts w:ascii="Times New Roman" w:hAnsi="Times New Roman" w:cs="Times New Roman"/>
          <w:b/>
          <w:bCs/>
        </w:rPr>
        <w:t>財政預算範本</w:t>
      </w:r>
      <w:r w:rsidR="005B36ED" w:rsidRPr="0053151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Sample</w:t>
      </w:r>
    </w:p>
    <w:tbl>
      <w:tblPr>
        <w:tblStyle w:val="a3"/>
        <w:tblW w:w="9067" w:type="dxa"/>
        <w:tblInd w:w="-3" w:type="dxa"/>
        <w:tblLook w:val="04A0" w:firstRow="1" w:lastRow="0" w:firstColumn="1" w:lastColumn="0" w:noHBand="0" w:noVBand="1"/>
      </w:tblPr>
      <w:tblGrid>
        <w:gridCol w:w="2972"/>
        <w:gridCol w:w="4538"/>
        <w:gridCol w:w="1557"/>
      </w:tblGrid>
      <w:tr w:rsidR="00E14D49" w:rsidRPr="005B36ED" w14:paraId="0A53530F" w14:textId="77777777" w:rsidTr="00E14D49">
        <w:tc>
          <w:tcPr>
            <w:tcW w:w="297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AE2E2A" w14:textId="3BDAC459" w:rsidR="00E14D49" w:rsidRPr="005B36ED" w:rsidRDefault="00E14D49" w:rsidP="005E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項目</w:t>
            </w:r>
            <w:r w:rsidR="000E7462" w:rsidRPr="005B36ED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45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02DC36B" w14:textId="10672BB0" w:rsidR="00E14D49" w:rsidRPr="005B36ED" w:rsidRDefault="00E14D49" w:rsidP="005E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數量及計算方法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Quantity and Calculation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AEC89F" w14:textId="02D7DF12" w:rsidR="00E14D49" w:rsidRPr="005B36ED" w:rsidRDefault="00E14D49" w:rsidP="005E038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港幣</w:t>
            </w:r>
            <w:r w:rsidRPr="005B36ED">
              <w:rPr>
                <w:rFonts w:ascii="Times New Roman" w:hAnsi="Times New Roman" w:cs="Times New Roman"/>
                <w:kern w:val="0"/>
                <w:sz w:val="22"/>
                <w:szCs w:val="22"/>
                <w14:ligatures w14:val="none"/>
              </w:rPr>
              <w:t>HKD</w:t>
            </w:r>
          </w:p>
        </w:tc>
      </w:tr>
      <w:tr w:rsidR="00E14D49" w:rsidRPr="005B36ED" w14:paraId="32016482" w14:textId="77777777" w:rsidTr="00E14D49">
        <w:tc>
          <w:tcPr>
            <w:tcW w:w="9067" w:type="dxa"/>
            <w:gridSpan w:val="3"/>
            <w:tcBorders>
              <w:top w:val="single" w:sz="18" w:space="0" w:color="auto"/>
            </w:tcBorders>
          </w:tcPr>
          <w:p w14:paraId="39A60B04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（一）工作人員</w:t>
            </w:r>
          </w:p>
        </w:tc>
      </w:tr>
      <w:tr w:rsidR="00E14D49" w:rsidRPr="005B36ED" w14:paraId="3BC6DEE8" w14:textId="77777777" w:rsidTr="00E14D49">
        <w:tc>
          <w:tcPr>
            <w:tcW w:w="2972" w:type="dxa"/>
          </w:tcPr>
          <w:p w14:paraId="7A7990B6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布展臨時工作人員</w:t>
            </w:r>
          </w:p>
        </w:tc>
        <w:tc>
          <w:tcPr>
            <w:tcW w:w="4538" w:type="dxa"/>
          </w:tcPr>
          <w:p w14:paraId="24B18CE1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$50/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小時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8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小時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2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名</w:t>
            </w:r>
          </w:p>
        </w:tc>
        <w:tc>
          <w:tcPr>
            <w:tcW w:w="1557" w:type="dxa"/>
            <w:tcMar>
              <w:right w:w="170" w:type="dxa"/>
            </w:tcMar>
          </w:tcPr>
          <w:p w14:paraId="4A7669D5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E14D49" w:rsidRPr="005B36ED" w14:paraId="22304014" w14:textId="77777777" w:rsidTr="00E14D49">
        <w:tc>
          <w:tcPr>
            <w:tcW w:w="7510" w:type="dxa"/>
            <w:gridSpan w:val="2"/>
          </w:tcPr>
          <w:p w14:paraId="57622B8B" w14:textId="1D425086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小計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（一）</w:t>
            </w:r>
          </w:p>
        </w:tc>
        <w:tc>
          <w:tcPr>
            <w:tcW w:w="1557" w:type="dxa"/>
            <w:tcMar>
              <w:right w:w="170" w:type="dxa"/>
            </w:tcMar>
          </w:tcPr>
          <w:p w14:paraId="6C2D555A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</w:tr>
      <w:tr w:rsidR="00E14D49" w:rsidRPr="005B36ED" w14:paraId="7E4553D8" w14:textId="77777777" w:rsidTr="00E14D49">
        <w:tc>
          <w:tcPr>
            <w:tcW w:w="9067" w:type="dxa"/>
            <w:gridSpan w:val="3"/>
            <w:tcMar>
              <w:right w:w="170" w:type="dxa"/>
            </w:tcMar>
          </w:tcPr>
          <w:p w14:paraId="301705C6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（二）展覽製作費用</w:t>
            </w:r>
          </w:p>
        </w:tc>
      </w:tr>
      <w:tr w:rsidR="00E14D49" w:rsidRPr="005B36ED" w14:paraId="3BBF032E" w14:textId="77777777" w:rsidTr="00E14D49">
        <w:tc>
          <w:tcPr>
            <w:tcW w:w="2972" w:type="dxa"/>
          </w:tcPr>
          <w:p w14:paraId="44AE7A48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場地租金</w:t>
            </w:r>
          </w:p>
        </w:tc>
        <w:tc>
          <w:tcPr>
            <w:tcW w:w="4538" w:type="dxa"/>
          </w:tcPr>
          <w:p w14:paraId="7495FCE3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展覽廳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場租（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$1,000/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天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5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天）</w:t>
            </w:r>
          </w:p>
        </w:tc>
        <w:tc>
          <w:tcPr>
            <w:tcW w:w="1557" w:type="dxa"/>
            <w:tcMar>
              <w:right w:w="170" w:type="dxa"/>
            </w:tcMar>
          </w:tcPr>
          <w:p w14:paraId="39137D69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</w:tr>
      <w:tr w:rsidR="00E14D49" w:rsidRPr="005B36ED" w14:paraId="3088FB19" w14:textId="77777777" w:rsidTr="00E14D49">
        <w:tc>
          <w:tcPr>
            <w:tcW w:w="2972" w:type="dxa"/>
          </w:tcPr>
          <w:p w14:paraId="29E9D3FA" w14:textId="77777777" w:rsidR="00E14D49" w:rsidRPr="005B36ED" w:rsidRDefault="00E14D49" w:rsidP="005E0386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eastAsiaTheme="minorEastAsia" w:hAnsi="Times New Roman" w:cs="Times New Roman"/>
                <w:sz w:val="22"/>
                <w:szCs w:val="22"/>
              </w:rPr>
              <w:t>布展物料費</w:t>
            </w:r>
          </w:p>
        </w:tc>
        <w:tc>
          <w:tcPr>
            <w:tcW w:w="4538" w:type="dxa"/>
          </w:tcPr>
          <w:p w14:paraId="0A75F69D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次</w:t>
            </w:r>
          </w:p>
        </w:tc>
        <w:tc>
          <w:tcPr>
            <w:tcW w:w="1557" w:type="dxa"/>
            <w:tcMar>
              <w:right w:w="170" w:type="dxa"/>
            </w:tcMar>
          </w:tcPr>
          <w:p w14:paraId="6A82A1E0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</w:tr>
      <w:tr w:rsidR="00E14D49" w:rsidRPr="005B36ED" w14:paraId="263C0597" w14:textId="77777777" w:rsidTr="00E14D49">
        <w:tc>
          <w:tcPr>
            <w:tcW w:w="2972" w:type="dxa"/>
          </w:tcPr>
          <w:p w14:paraId="1215B711" w14:textId="77777777" w:rsidR="00E14D49" w:rsidRPr="005B36ED" w:rsidRDefault="00E14D49" w:rsidP="005E0386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eastAsiaTheme="minorEastAsia" w:hAnsi="Times New Roman" w:cs="Times New Roman"/>
                <w:sz w:val="22"/>
                <w:szCs w:val="22"/>
              </w:rPr>
              <w:t>展覽作品運輸費</w:t>
            </w:r>
          </w:p>
        </w:tc>
        <w:tc>
          <w:tcPr>
            <w:tcW w:w="4538" w:type="dxa"/>
          </w:tcPr>
          <w:p w14:paraId="661CB781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$1,000/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程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2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程</w:t>
            </w:r>
          </w:p>
        </w:tc>
        <w:tc>
          <w:tcPr>
            <w:tcW w:w="1557" w:type="dxa"/>
            <w:tcMar>
              <w:right w:w="170" w:type="dxa"/>
            </w:tcMar>
          </w:tcPr>
          <w:p w14:paraId="76B8AFC5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2,000</w:t>
            </w:r>
          </w:p>
        </w:tc>
      </w:tr>
      <w:tr w:rsidR="00E14D49" w:rsidRPr="005B36ED" w14:paraId="5AF0BC45" w14:textId="77777777" w:rsidTr="00E14D49">
        <w:tc>
          <w:tcPr>
            <w:tcW w:w="2972" w:type="dxa"/>
          </w:tcPr>
          <w:p w14:paraId="67AF306B" w14:textId="77777777" w:rsidR="00E14D49" w:rsidRPr="005B36ED" w:rsidRDefault="00E14D49" w:rsidP="005E0386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eastAsiaTheme="minorEastAsia" w:hAnsi="Times New Roman" w:cs="Times New Roman"/>
                <w:sz w:val="22"/>
                <w:szCs w:val="22"/>
              </w:rPr>
              <w:t>展覽作品集印刷費</w:t>
            </w:r>
          </w:p>
        </w:tc>
        <w:tc>
          <w:tcPr>
            <w:tcW w:w="4538" w:type="dxa"/>
          </w:tcPr>
          <w:p w14:paraId="46E16C69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$20/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本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500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本</w:t>
            </w:r>
          </w:p>
        </w:tc>
        <w:tc>
          <w:tcPr>
            <w:tcW w:w="1557" w:type="dxa"/>
            <w:tcMar>
              <w:right w:w="170" w:type="dxa"/>
            </w:tcMar>
          </w:tcPr>
          <w:p w14:paraId="5108D56E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10,000</w:t>
            </w:r>
          </w:p>
        </w:tc>
      </w:tr>
      <w:tr w:rsidR="00E14D49" w:rsidRPr="005B36ED" w14:paraId="636AD467" w14:textId="77777777" w:rsidTr="00E14D49">
        <w:tc>
          <w:tcPr>
            <w:tcW w:w="7510" w:type="dxa"/>
            <w:gridSpan w:val="2"/>
          </w:tcPr>
          <w:p w14:paraId="60737EB4" w14:textId="75B77B11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小計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（二）</w:t>
            </w:r>
          </w:p>
        </w:tc>
        <w:tc>
          <w:tcPr>
            <w:tcW w:w="1557" w:type="dxa"/>
            <w:tcMar>
              <w:right w:w="170" w:type="dxa"/>
            </w:tcMar>
          </w:tcPr>
          <w:p w14:paraId="49D09ED9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18,000</w:t>
            </w:r>
          </w:p>
        </w:tc>
      </w:tr>
      <w:tr w:rsidR="00E14D49" w:rsidRPr="005B36ED" w14:paraId="45F2D0F6" w14:textId="77777777" w:rsidTr="00E14D49">
        <w:tc>
          <w:tcPr>
            <w:tcW w:w="9067" w:type="dxa"/>
            <w:gridSpan w:val="3"/>
            <w:tcMar>
              <w:right w:w="170" w:type="dxa"/>
            </w:tcMar>
          </w:tcPr>
          <w:p w14:paraId="14637100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（三）宣傳</w:t>
            </w:r>
          </w:p>
        </w:tc>
      </w:tr>
      <w:tr w:rsidR="00E14D49" w:rsidRPr="005B36ED" w14:paraId="556D9D7A" w14:textId="77777777" w:rsidTr="00E14D49">
        <w:tc>
          <w:tcPr>
            <w:tcW w:w="2972" w:type="dxa"/>
          </w:tcPr>
          <w:p w14:paraId="0F473D8B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展覽宣傳海報</w:t>
            </w:r>
          </w:p>
        </w:tc>
        <w:tc>
          <w:tcPr>
            <w:tcW w:w="4538" w:type="dxa"/>
          </w:tcPr>
          <w:p w14:paraId="3B10BE9C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$30/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張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10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張</w:t>
            </w:r>
          </w:p>
        </w:tc>
        <w:tc>
          <w:tcPr>
            <w:tcW w:w="1557" w:type="dxa"/>
            <w:tcMar>
              <w:right w:w="170" w:type="dxa"/>
            </w:tcMar>
          </w:tcPr>
          <w:p w14:paraId="0C6D3A98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E14D49" w:rsidRPr="005B36ED" w14:paraId="5E5C3CAC" w14:textId="77777777" w:rsidTr="00E14D49">
        <w:tc>
          <w:tcPr>
            <w:tcW w:w="2972" w:type="dxa"/>
          </w:tcPr>
          <w:p w14:paraId="693F3D5D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宣傳橫額</w:t>
            </w:r>
          </w:p>
        </w:tc>
        <w:tc>
          <w:tcPr>
            <w:tcW w:w="4538" w:type="dxa"/>
          </w:tcPr>
          <w:p w14:paraId="3A221624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$450/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張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 xml:space="preserve"> x 1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張</w:t>
            </w:r>
          </w:p>
        </w:tc>
        <w:tc>
          <w:tcPr>
            <w:tcW w:w="1557" w:type="dxa"/>
            <w:tcMar>
              <w:right w:w="170" w:type="dxa"/>
            </w:tcMar>
          </w:tcPr>
          <w:p w14:paraId="48B8387F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E14D49" w:rsidRPr="005B36ED" w14:paraId="330EF4C9" w14:textId="77777777" w:rsidTr="00E14D49">
        <w:tc>
          <w:tcPr>
            <w:tcW w:w="7510" w:type="dxa"/>
            <w:gridSpan w:val="2"/>
          </w:tcPr>
          <w:p w14:paraId="139078D7" w14:textId="63850B4B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小計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（三）</w:t>
            </w:r>
          </w:p>
        </w:tc>
        <w:tc>
          <w:tcPr>
            <w:tcW w:w="1557" w:type="dxa"/>
            <w:tcMar>
              <w:right w:w="170" w:type="dxa"/>
            </w:tcMar>
          </w:tcPr>
          <w:p w14:paraId="2878883B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</w:tr>
      <w:tr w:rsidR="00E14D49" w:rsidRPr="005B36ED" w14:paraId="039EA216" w14:textId="77777777" w:rsidTr="00E14D49">
        <w:tc>
          <w:tcPr>
            <w:tcW w:w="9067" w:type="dxa"/>
            <w:gridSpan w:val="3"/>
            <w:tcMar>
              <w:right w:w="170" w:type="dxa"/>
            </w:tcMar>
          </w:tcPr>
          <w:p w14:paraId="5FD18315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（四）其他項目費用</w:t>
            </w:r>
          </w:p>
        </w:tc>
      </w:tr>
      <w:tr w:rsidR="00E14D49" w:rsidRPr="005B36ED" w14:paraId="31B9D4DD" w14:textId="77777777" w:rsidTr="00E14D49">
        <w:tc>
          <w:tcPr>
            <w:tcW w:w="2972" w:type="dxa"/>
          </w:tcPr>
          <w:p w14:paraId="77BCD738" w14:textId="3DB8AD43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雜項開支</w:t>
            </w:r>
          </w:p>
        </w:tc>
        <w:tc>
          <w:tcPr>
            <w:tcW w:w="4538" w:type="dxa"/>
          </w:tcPr>
          <w:p w14:paraId="22996626" w14:textId="77777777" w:rsidR="00E14D49" w:rsidRPr="005B36ED" w:rsidRDefault="00E14D49" w:rsidP="005E038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次</w:t>
            </w:r>
          </w:p>
        </w:tc>
        <w:tc>
          <w:tcPr>
            <w:tcW w:w="1557" w:type="dxa"/>
            <w:tcMar>
              <w:right w:w="170" w:type="dxa"/>
            </w:tcMar>
          </w:tcPr>
          <w:p w14:paraId="71F07B5F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E14D49" w:rsidRPr="005B36ED" w14:paraId="596C141C" w14:textId="77777777" w:rsidTr="00E14D49">
        <w:tc>
          <w:tcPr>
            <w:tcW w:w="7510" w:type="dxa"/>
            <w:gridSpan w:val="2"/>
            <w:tcBorders>
              <w:bottom w:val="single" w:sz="18" w:space="0" w:color="auto"/>
            </w:tcBorders>
          </w:tcPr>
          <w:p w14:paraId="4127E4BF" w14:textId="1D527C2B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小計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E7462" w:rsidRPr="005B36E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（四）</w:t>
            </w:r>
          </w:p>
        </w:tc>
        <w:tc>
          <w:tcPr>
            <w:tcW w:w="1557" w:type="dxa"/>
            <w:tcBorders>
              <w:bottom w:val="single" w:sz="18" w:space="0" w:color="auto"/>
            </w:tcBorders>
            <w:tcMar>
              <w:right w:w="170" w:type="dxa"/>
            </w:tcMar>
          </w:tcPr>
          <w:p w14:paraId="327F51A6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</w:tr>
      <w:tr w:rsidR="00E14D49" w:rsidRPr="005B36ED" w14:paraId="4DA653D2" w14:textId="77777777" w:rsidTr="00E14D49">
        <w:tc>
          <w:tcPr>
            <w:tcW w:w="751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24C68F7" w14:textId="75D424D4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申請資助總額</w:t>
            </w:r>
            <w:r w:rsidR="00AA2B41">
              <w:rPr>
                <w:rFonts w:ascii="Times New Roman" w:hAnsi="Times New Roman" w:cs="Times New Roman"/>
                <w:sz w:val="20"/>
                <w:szCs w:val="20"/>
              </w:rPr>
              <w:t>Total Expenditure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（一）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（二）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（三）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（四）</w:t>
            </w:r>
          </w:p>
        </w:tc>
        <w:tc>
          <w:tcPr>
            <w:tcW w:w="1557" w:type="dxa"/>
            <w:tcBorders>
              <w:top w:val="single" w:sz="18" w:space="0" w:color="auto"/>
              <w:bottom w:val="single" w:sz="18" w:space="0" w:color="auto"/>
            </w:tcBorders>
            <w:tcMar>
              <w:right w:w="170" w:type="dxa"/>
            </w:tcMar>
          </w:tcPr>
          <w:p w14:paraId="686389B2" w14:textId="77777777" w:rsidR="00E14D49" w:rsidRPr="005B36ED" w:rsidRDefault="00E14D49" w:rsidP="005E038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B36ED">
              <w:rPr>
                <w:rFonts w:ascii="Times New Roman" w:hAnsi="Times New Roman" w:cs="Times New Roman"/>
                <w:sz w:val="22"/>
                <w:szCs w:val="22"/>
              </w:rPr>
              <w:t>20,000</w:t>
            </w:r>
          </w:p>
        </w:tc>
      </w:tr>
    </w:tbl>
    <w:p w14:paraId="150A93D8" w14:textId="6F1D5EC7" w:rsidR="00E14D49" w:rsidRPr="005B36ED" w:rsidRDefault="00E14D49" w:rsidP="00E14D49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14D49" w:rsidRPr="005B36ED" w:rsidSect="00907565">
      <w:footerReference w:type="default" r:id="rId7"/>
      <w:pgSz w:w="11906" w:h="16838"/>
      <w:pgMar w:top="1440" w:right="1134" w:bottom="1440" w:left="179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49F1" w14:textId="77777777" w:rsidR="00CD49A1" w:rsidRDefault="00CD49A1" w:rsidP="00B565DC">
      <w:pPr>
        <w:spacing w:after="0" w:line="240" w:lineRule="auto"/>
      </w:pPr>
      <w:r>
        <w:separator/>
      </w:r>
    </w:p>
  </w:endnote>
  <w:endnote w:type="continuationSeparator" w:id="0">
    <w:p w14:paraId="13E342AB" w14:textId="77777777" w:rsidR="00CD49A1" w:rsidRDefault="00CD49A1" w:rsidP="00B5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29FE9" w14:textId="2247ACA5" w:rsidR="00907565" w:rsidRPr="00907565" w:rsidRDefault="00907565" w:rsidP="00907565">
    <w:pPr>
      <w:pStyle w:val="a6"/>
      <w:jc w:val="center"/>
      <w:rPr>
        <w:rFonts w:ascii="Calibri" w:hAnsi="Calibri" w:cs="Calibri"/>
        <w:color w:val="000000" w:themeColor="text1"/>
        <w:sz w:val="22"/>
        <w:szCs w:val="22"/>
      </w:rPr>
    </w:pPr>
    <w:r w:rsidRPr="00907565">
      <w:rPr>
        <w:rFonts w:ascii="Calibri" w:hAnsi="Calibri" w:cs="Calibri"/>
        <w:color w:val="000000" w:themeColor="text1"/>
        <w:sz w:val="22"/>
        <w:szCs w:val="22"/>
        <w:lang w:val="zh-TW"/>
      </w:rPr>
      <w:t xml:space="preserve"> </w: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begin"/>
    </w:r>
    <w:r w:rsidRPr="00907565">
      <w:rPr>
        <w:rFonts w:ascii="Calibri" w:hAnsi="Calibri" w:cs="Calibri"/>
        <w:color w:val="000000" w:themeColor="text1"/>
        <w:sz w:val="22"/>
        <w:szCs w:val="22"/>
      </w:rPr>
      <w:instrText>PAGE  \* Arabic  \* MERGEFORMAT</w:instrTex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separate"/>
    </w:r>
    <w:r w:rsidRPr="00907565">
      <w:rPr>
        <w:rFonts w:ascii="Calibri" w:hAnsi="Calibri" w:cs="Calibri"/>
        <w:color w:val="000000" w:themeColor="text1"/>
        <w:sz w:val="22"/>
        <w:szCs w:val="22"/>
        <w:lang w:val="zh-TW"/>
      </w:rPr>
      <w:t>2</w: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end"/>
    </w:r>
    <w:r w:rsidRPr="00907565">
      <w:rPr>
        <w:rFonts w:ascii="Calibri" w:hAnsi="Calibri" w:cs="Calibri"/>
        <w:color w:val="000000" w:themeColor="text1"/>
        <w:sz w:val="22"/>
        <w:szCs w:val="22"/>
        <w:lang w:val="zh-TW"/>
      </w:rPr>
      <w:t xml:space="preserve">  /  </w: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begin"/>
    </w:r>
    <w:r w:rsidRPr="00907565">
      <w:rPr>
        <w:rFonts w:ascii="Calibri" w:hAnsi="Calibri" w:cs="Calibri"/>
        <w:color w:val="000000" w:themeColor="text1"/>
        <w:sz w:val="22"/>
        <w:szCs w:val="22"/>
      </w:rPr>
      <w:instrText xml:space="preserve">NUMPAGES  \* </w:instrText>
    </w:r>
    <w:r w:rsidRPr="00907565">
      <w:rPr>
        <w:rFonts w:ascii="Calibri" w:hAnsi="Calibri" w:cs="Calibri"/>
        <w:color w:val="000000" w:themeColor="text1"/>
        <w:sz w:val="22"/>
        <w:szCs w:val="22"/>
      </w:rPr>
      <w:instrText>阿拉伯文</w:instrText>
    </w:r>
    <w:r w:rsidRPr="00907565">
      <w:rPr>
        <w:rFonts w:ascii="Calibri" w:hAnsi="Calibri" w:cs="Calibri"/>
        <w:color w:val="000000" w:themeColor="text1"/>
        <w:sz w:val="22"/>
        <w:szCs w:val="22"/>
      </w:rPr>
      <w:instrText xml:space="preserve">  \* MERGEFORMAT</w:instrTex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separate"/>
    </w:r>
    <w:r w:rsidRPr="00907565">
      <w:rPr>
        <w:rFonts w:ascii="Calibri" w:hAnsi="Calibri" w:cs="Calibri"/>
        <w:color w:val="000000" w:themeColor="text1"/>
        <w:sz w:val="22"/>
        <w:szCs w:val="22"/>
        <w:lang w:val="zh-TW"/>
      </w:rPr>
      <w:t>2</w:t>
    </w:r>
    <w:r w:rsidRPr="00907565">
      <w:rPr>
        <w:rFonts w:ascii="Calibri" w:hAnsi="Calibri" w:cs="Calibri"/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96B6" w14:textId="77777777" w:rsidR="00CD49A1" w:rsidRDefault="00CD49A1" w:rsidP="00B565DC">
      <w:pPr>
        <w:spacing w:after="0" w:line="240" w:lineRule="auto"/>
      </w:pPr>
      <w:r>
        <w:separator/>
      </w:r>
    </w:p>
  </w:footnote>
  <w:footnote w:type="continuationSeparator" w:id="0">
    <w:p w14:paraId="5900A9AD" w14:textId="77777777" w:rsidR="00CD49A1" w:rsidRDefault="00CD49A1" w:rsidP="00B5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2"/>
    <w:rsid w:val="00000A86"/>
    <w:rsid w:val="00000E48"/>
    <w:rsid w:val="000341D7"/>
    <w:rsid w:val="00055D5C"/>
    <w:rsid w:val="000A5A57"/>
    <w:rsid w:val="000A72E7"/>
    <w:rsid w:val="000D073F"/>
    <w:rsid w:val="000D5ED7"/>
    <w:rsid w:val="000E7462"/>
    <w:rsid w:val="00115C06"/>
    <w:rsid w:val="001636D4"/>
    <w:rsid w:val="00170CA2"/>
    <w:rsid w:val="00182C7C"/>
    <w:rsid w:val="0019016F"/>
    <w:rsid w:val="00193224"/>
    <w:rsid w:val="001C2FD7"/>
    <w:rsid w:val="001D0BB2"/>
    <w:rsid w:val="001D6EB9"/>
    <w:rsid w:val="0021257E"/>
    <w:rsid w:val="00224845"/>
    <w:rsid w:val="00233436"/>
    <w:rsid w:val="0023716E"/>
    <w:rsid w:val="0024505D"/>
    <w:rsid w:val="00251DF6"/>
    <w:rsid w:val="002674EF"/>
    <w:rsid w:val="00284154"/>
    <w:rsid w:val="002A0F9A"/>
    <w:rsid w:val="002A458C"/>
    <w:rsid w:val="002D3D28"/>
    <w:rsid w:val="002D75E2"/>
    <w:rsid w:val="002F452B"/>
    <w:rsid w:val="00310155"/>
    <w:rsid w:val="00333599"/>
    <w:rsid w:val="003406F1"/>
    <w:rsid w:val="00346145"/>
    <w:rsid w:val="00352FF7"/>
    <w:rsid w:val="00371141"/>
    <w:rsid w:val="0039314F"/>
    <w:rsid w:val="003F6C97"/>
    <w:rsid w:val="004028D7"/>
    <w:rsid w:val="00433CE6"/>
    <w:rsid w:val="00435B6B"/>
    <w:rsid w:val="004716FA"/>
    <w:rsid w:val="00475E4E"/>
    <w:rsid w:val="00484B3C"/>
    <w:rsid w:val="00486C3F"/>
    <w:rsid w:val="00494EAE"/>
    <w:rsid w:val="00494EB9"/>
    <w:rsid w:val="004957F2"/>
    <w:rsid w:val="004B2993"/>
    <w:rsid w:val="004D0D8B"/>
    <w:rsid w:val="004D29DF"/>
    <w:rsid w:val="004D7285"/>
    <w:rsid w:val="004E1197"/>
    <w:rsid w:val="005074D3"/>
    <w:rsid w:val="005145B8"/>
    <w:rsid w:val="00514AF2"/>
    <w:rsid w:val="0053151C"/>
    <w:rsid w:val="00554858"/>
    <w:rsid w:val="00581DEF"/>
    <w:rsid w:val="00583C25"/>
    <w:rsid w:val="00595360"/>
    <w:rsid w:val="005A1AA4"/>
    <w:rsid w:val="005A5463"/>
    <w:rsid w:val="005B36ED"/>
    <w:rsid w:val="006206AB"/>
    <w:rsid w:val="00624A27"/>
    <w:rsid w:val="00626A9D"/>
    <w:rsid w:val="00656517"/>
    <w:rsid w:val="00682772"/>
    <w:rsid w:val="006837FE"/>
    <w:rsid w:val="00684CF0"/>
    <w:rsid w:val="00712960"/>
    <w:rsid w:val="00714EF0"/>
    <w:rsid w:val="007672D2"/>
    <w:rsid w:val="00791860"/>
    <w:rsid w:val="007B7DE0"/>
    <w:rsid w:val="00880C04"/>
    <w:rsid w:val="00882F76"/>
    <w:rsid w:val="0088603E"/>
    <w:rsid w:val="00892C9E"/>
    <w:rsid w:val="008934C3"/>
    <w:rsid w:val="008C177A"/>
    <w:rsid w:val="008C7E45"/>
    <w:rsid w:val="008D6351"/>
    <w:rsid w:val="00907565"/>
    <w:rsid w:val="00916440"/>
    <w:rsid w:val="00923131"/>
    <w:rsid w:val="009264FB"/>
    <w:rsid w:val="00961D33"/>
    <w:rsid w:val="00992443"/>
    <w:rsid w:val="009A0A1C"/>
    <w:rsid w:val="009B4D7F"/>
    <w:rsid w:val="009F0D2E"/>
    <w:rsid w:val="00A0293F"/>
    <w:rsid w:val="00A03F04"/>
    <w:rsid w:val="00A12DEC"/>
    <w:rsid w:val="00A50C70"/>
    <w:rsid w:val="00A70C6D"/>
    <w:rsid w:val="00A73A0E"/>
    <w:rsid w:val="00A812A3"/>
    <w:rsid w:val="00AA2B41"/>
    <w:rsid w:val="00AB4CA8"/>
    <w:rsid w:val="00B565DC"/>
    <w:rsid w:val="00B7013D"/>
    <w:rsid w:val="00B71ACE"/>
    <w:rsid w:val="00B85158"/>
    <w:rsid w:val="00BA2EEE"/>
    <w:rsid w:val="00BE6CD0"/>
    <w:rsid w:val="00C27134"/>
    <w:rsid w:val="00C300B1"/>
    <w:rsid w:val="00C818C7"/>
    <w:rsid w:val="00C96020"/>
    <w:rsid w:val="00C97202"/>
    <w:rsid w:val="00CB4154"/>
    <w:rsid w:val="00CB56FC"/>
    <w:rsid w:val="00CB6250"/>
    <w:rsid w:val="00CD49A1"/>
    <w:rsid w:val="00CE7527"/>
    <w:rsid w:val="00CF0FC3"/>
    <w:rsid w:val="00D05141"/>
    <w:rsid w:val="00D12022"/>
    <w:rsid w:val="00D54AC2"/>
    <w:rsid w:val="00D61CF3"/>
    <w:rsid w:val="00D70CAE"/>
    <w:rsid w:val="00D8025D"/>
    <w:rsid w:val="00D87DB5"/>
    <w:rsid w:val="00DA00C9"/>
    <w:rsid w:val="00DA6CA5"/>
    <w:rsid w:val="00DE3FCD"/>
    <w:rsid w:val="00E14D49"/>
    <w:rsid w:val="00E55530"/>
    <w:rsid w:val="00E80B54"/>
    <w:rsid w:val="00ED5C22"/>
    <w:rsid w:val="00EE660D"/>
    <w:rsid w:val="00EF275C"/>
    <w:rsid w:val="00EF4393"/>
    <w:rsid w:val="00F339AD"/>
    <w:rsid w:val="00F5331F"/>
    <w:rsid w:val="00F5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16A87"/>
  <w15:chartTrackingRefBased/>
  <w15:docId w15:val="{37270A6C-AD25-412B-A0D2-D8933FCF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5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5DC"/>
    <w:rPr>
      <w:sz w:val="20"/>
      <w:szCs w:val="20"/>
    </w:rPr>
  </w:style>
  <w:style w:type="paragraph" w:customStyle="1" w:styleId="Default">
    <w:name w:val="Default"/>
    <w:rsid w:val="00E14D49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9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0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49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3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E26AE-AC31-450A-81BB-06B727CE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HKSEA HKSEA</dc:creator>
  <cp:keywords/>
  <dc:description/>
  <cp:lastModifiedBy>Art Education Hong Kong</cp:lastModifiedBy>
  <cp:revision>3</cp:revision>
  <cp:lastPrinted>2025-05-20T09:37:00Z</cp:lastPrinted>
  <dcterms:created xsi:type="dcterms:W3CDTF">2025-05-20T09:37:00Z</dcterms:created>
  <dcterms:modified xsi:type="dcterms:W3CDTF">2025-05-20T09:37:00Z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721e7e5d-bd4a-4b22-b7a5-649bc70a60b8</vt:lpwstr>
  </property>
</Properties>
</file>